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1DD956" w14:textId="43BB2337" w:rsidR="003F6A99" w:rsidRPr="00B047E5" w:rsidRDefault="00B047E5" w:rsidP="00B047E5">
      <w:pPr>
        <w:pStyle w:val="NoSpacing"/>
        <w:rPr>
          <w:b/>
          <w:sz w:val="40"/>
          <w:u w:val="single"/>
        </w:rPr>
      </w:pPr>
      <w:r w:rsidRPr="00B047E5">
        <w:rPr>
          <w:b/>
          <w:sz w:val="40"/>
          <w:u w:val="single"/>
        </w:rPr>
        <w:t>Homework 5</w:t>
      </w:r>
      <w:r w:rsidR="00FB4168">
        <w:rPr>
          <w:b/>
          <w:sz w:val="40"/>
          <w:u w:val="single"/>
        </w:rPr>
        <w:tab/>
      </w:r>
      <w:r w:rsidR="00FB4168">
        <w:rPr>
          <w:b/>
          <w:sz w:val="40"/>
          <w:u w:val="single"/>
        </w:rPr>
        <w:tab/>
        <w:t xml:space="preserve">   </w:t>
      </w:r>
      <w:r w:rsidR="00FB4168">
        <w:rPr>
          <w:b/>
          <w:sz w:val="40"/>
          <w:u w:val="single"/>
        </w:rPr>
        <w:tab/>
      </w:r>
      <w:r>
        <w:rPr>
          <w:b/>
          <w:sz w:val="40"/>
          <w:u w:val="single"/>
        </w:rPr>
        <w:tab/>
      </w:r>
      <w:r>
        <w:rPr>
          <w:b/>
          <w:sz w:val="40"/>
          <w:u w:val="single"/>
        </w:rPr>
        <w:tab/>
      </w:r>
      <w:r>
        <w:rPr>
          <w:b/>
          <w:sz w:val="40"/>
          <w:u w:val="single"/>
        </w:rPr>
        <w:tab/>
      </w:r>
      <w:r>
        <w:rPr>
          <w:b/>
          <w:sz w:val="40"/>
          <w:u w:val="single"/>
        </w:rPr>
        <w:tab/>
      </w:r>
      <w:r>
        <w:rPr>
          <w:b/>
          <w:sz w:val="40"/>
          <w:u w:val="single"/>
        </w:rPr>
        <w:tab/>
      </w:r>
      <w:r w:rsidR="00FB4168">
        <w:rPr>
          <w:b/>
          <w:sz w:val="40"/>
          <w:u w:val="single"/>
        </w:rPr>
        <w:t xml:space="preserve">   </w:t>
      </w:r>
      <w:r>
        <w:rPr>
          <w:b/>
          <w:sz w:val="40"/>
          <w:u w:val="single"/>
        </w:rPr>
        <w:t>due 2/1</w:t>
      </w:r>
      <w:r w:rsidR="007D4EC7">
        <w:rPr>
          <w:b/>
          <w:sz w:val="40"/>
          <w:u w:val="single"/>
        </w:rPr>
        <w:t>5</w:t>
      </w:r>
    </w:p>
    <w:p w14:paraId="064AE475" w14:textId="022B2005" w:rsidR="00B047E5" w:rsidRDefault="00B047E5" w:rsidP="00B047E5">
      <w:pPr>
        <w:pStyle w:val="NoSpacing"/>
      </w:pPr>
    </w:p>
    <w:p w14:paraId="4B78062E" w14:textId="77777777" w:rsidR="00B047E5" w:rsidRDefault="00B047E5" w:rsidP="00B047E5">
      <w:pPr>
        <w:pStyle w:val="NoSpacing"/>
      </w:pPr>
    </w:p>
    <w:p w14:paraId="1932BC62" w14:textId="71C6E4C2" w:rsidR="00B047E5" w:rsidRDefault="0037018D" w:rsidP="00B047E5">
      <w:pPr>
        <w:pStyle w:val="NoSpacing"/>
      </w:pPr>
      <w:r w:rsidRPr="00BC05D1">
        <w:rPr>
          <w:b/>
        </w:rPr>
        <w:t>Problem 1.</w:t>
      </w:r>
      <w:r>
        <w:t xml:space="preserve">  You’re in a hot-air balloon, accelerating upwards at a rate of 2m/s</w:t>
      </w:r>
      <w:r>
        <w:rPr>
          <w:vertAlign w:val="superscript"/>
        </w:rPr>
        <w:t>2</w:t>
      </w:r>
      <w:r>
        <w:t xml:space="preserve">.  But you left your dog in the car with the windows rolled up.  Luckily your friend is on the ground, because he doesn’t like heights, and he’s pretty sure you’re going to run into a power line anyway.  So after 10s you throw your keys to him with a speed of </w:t>
      </w:r>
      <w:r w:rsidR="00751E8D">
        <w:t>30</w:t>
      </w:r>
      <w:r>
        <w:t xml:space="preserve">m/s and horizontally w/r to the balloon.  </w:t>
      </w:r>
    </w:p>
    <w:p w14:paraId="3315D799" w14:textId="6CE8C484" w:rsidR="0037018D" w:rsidRDefault="0037018D" w:rsidP="00B047E5">
      <w:pPr>
        <w:pStyle w:val="NoSpacing"/>
      </w:pPr>
    </w:p>
    <w:p w14:paraId="38C7F663" w14:textId="6E2E1581" w:rsidR="00F0433B" w:rsidRDefault="00FB4168" w:rsidP="00B047E5">
      <w:pPr>
        <w:pStyle w:val="NoSpacing"/>
      </w:pPr>
      <w:r>
        <w:object w:dxaOrig="5100" w:dyaOrig="2832" w14:anchorId="2FE8B9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0.75pt;height:94.9pt" o:ole="">
            <v:imagedata r:id="rId4" o:title=""/>
          </v:shape>
          <o:OLEObject Type="Embed" ProgID="PBrush" ShapeID="_x0000_i1025" DrawAspect="Content" ObjectID="_1579704272" r:id="rId5"/>
        </w:object>
      </w:r>
    </w:p>
    <w:p w14:paraId="4EB2F671" w14:textId="77777777" w:rsidR="00F0433B" w:rsidRDefault="00F0433B" w:rsidP="00B047E5">
      <w:pPr>
        <w:pStyle w:val="NoSpacing"/>
      </w:pPr>
    </w:p>
    <w:p w14:paraId="6967D359" w14:textId="345C1C40" w:rsidR="0037018D" w:rsidRPr="0037018D" w:rsidRDefault="0037018D" w:rsidP="00B047E5">
      <w:pPr>
        <w:pStyle w:val="NoSpacing"/>
      </w:pPr>
      <w:r>
        <w:t>(a) What is the initial position of the keys (x</w:t>
      </w:r>
      <w:r>
        <w:rPr>
          <w:vertAlign w:val="subscript"/>
        </w:rPr>
        <w:t>0</w:t>
      </w:r>
      <w:r>
        <w:t>, y</w:t>
      </w:r>
      <w:r>
        <w:rPr>
          <w:vertAlign w:val="subscript"/>
        </w:rPr>
        <w:t>0</w:t>
      </w:r>
      <w:r>
        <w:t>)</w:t>
      </w:r>
      <w:r w:rsidR="00BC05D1">
        <w:t>, i.e. the position after 10s</w:t>
      </w:r>
      <w:r>
        <w:t>?</w:t>
      </w:r>
    </w:p>
    <w:p w14:paraId="5A09E646" w14:textId="5AB3F34B" w:rsidR="00751E8D" w:rsidRDefault="00751E8D" w:rsidP="00B047E5">
      <w:pPr>
        <w:pStyle w:val="NoSpacing"/>
        <w:rPr>
          <w:color w:val="0070C0"/>
        </w:rPr>
      </w:pPr>
    </w:p>
    <w:p w14:paraId="44897D41" w14:textId="42725D9F" w:rsidR="00FB4168" w:rsidRDefault="00FB4168" w:rsidP="00B047E5">
      <w:pPr>
        <w:pStyle w:val="NoSpacing"/>
      </w:pPr>
    </w:p>
    <w:p w14:paraId="387E861D" w14:textId="68EBC8D8" w:rsidR="00FB4168" w:rsidRDefault="00FB4168" w:rsidP="00B047E5">
      <w:pPr>
        <w:pStyle w:val="NoSpacing"/>
      </w:pPr>
    </w:p>
    <w:p w14:paraId="3884FD28" w14:textId="60F0B694" w:rsidR="00FB4168" w:rsidRDefault="00FB4168" w:rsidP="00B047E5">
      <w:pPr>
        <w:pStyle w:val="NoSpacing"/>
      </w:pPr>
    </w:p>
    <w:p w14:paraId="0D993DCF" w14:textId="77777777" w:rsidR="00FB4168" w:rsidRDefault="00FB4168" w:rsidP="00B047E5">
      <w:pPr>
        <w:pStyle w:val="NoSpacing"/>
      </w:pPr>
    </w:p>
    <w:p w14:paraId="64D83898" w14:textId="0F7B18C1" w:rsidR="00FB4168" w:rsidRDefault="00FB4168" w:rsidP="00B047E5">
      <w:pPr>
        <w:pStyle w:val="NoSpacing"/>
      </w:pPr>
    </w:p>
    <w:p w14:paraId="00716C80" w14:textId="77777777" w:rsidR="00FB4168" w:rsidRDefault="00FB4168" w:rsidP="00B047E5">
      <w:pPr>
        <w:pStyle w:val="NoSpacing"/>
      </w:pPr>
    </w:p>
    <w:p w14:paraId="4C22B959" w14:textId="7FCE4E8D" w:rsidR="0037018D" w:rsidRDefault="0037018D" w:rsidP="00B047E5">
      <w:pPr>
        <w:pStyle w:val="NoSpacing"/>
      </w:pPr>
      <w:r>
        <w:t>(b) What is the initial velocity of the keys (v</w:t>
      </w:r>
      <w:r>
        <w:rPr>
          <w:vertAlign w:val="subscript"/>
        </w:rPr>
        <w:t>0x</w:t>
      </w:r>
      <w:r>
        <w:t xml:space="preserve"> v</w:t>
      </w:r>
      <w:r>
        <w:rPr>
          <w:vertAlign w:val="subscript"/>
        </w:rPr>
        <w:t>0y</w:t>
      </w:r>
      <w:r>
        <w:t>)</w:t>
      </w:r>
      <w:r w:rsidR="00BC05D1">
        <w:t>, i.e. the velocity after 10s, and just after you’ve thrown them.</w:t>
      </w:r>
      <w:r>
        <w:t xml:space="preserve">  </w:t>
      </w:r>
      <w:r w:rsidR="00BC05D1">
        <w:t xml:space="preserve"> </w:t>
      </w:r>
      <w:r>
        <w:t xml:space="preserve">Be careful here </w:t>
      </w:r>
      <w:r>
        <w:sym w:font="Wingdings" w:char="F04A"/>
      </w:r>
      <w:r>
        <w:t xml:space="preserve">.   </w:t>
      </w:r>
    </w:p>
    <w:p w14:paraId="6D941F27" w14:textId="667C112E" w:rsidR="0037018D" w:rsidRDefault="0037018D" w:rsidP="00B047E5">
      <w:pPr>
        <w:pStyle w:val="NoSpacing"/>
      </w:pPr>
    </w:p>
    <w:p w14:paraId="50F2DAF5" w14:textId="4AE4F335" w:rsidR="00751E8D" w:rsidRDefault="00751E8D" w:rsidP="00B047E5">
      <w:pPr>
        <w:pStyle w:val="NoSpacing"/>
      </w:pPr>
    </w:p>
    <w:p w14:paraId="4C531D42" w14:textId="2B96411F" w:rsidR="00FB4168" w:rsidRDefault="00FB4168" w:rsidP="00B047E5">
      <w:pPr>
        <w:pStyle w:val="NoSpacing"/>
      </w:pPr>
    </w:p>
    <w:p w14:paraId="3E4D1B6D" w14:textId="78A8F6C1" w:rsidR="00FB4168" w:rsidRDefault="00FB4168" w:rsidP="00B047E5">
      <w:pPr>
        <w:pStyle w:val="NoSpacing"/>
      </w:pPr>
    </w:p>
    <w:p w14:paraId="050F303F" w14:textId="32BA842E" w:rsidR="00FB4168" w:rsidRDefault="00FB4168" w:rsidP="00B047E5">
      <w:pPr>
        <w:pStyle w:val="NoSpacing"/>
      </w:pPr>
    </w:p>
    <w:p w14:paraId="386DA164" w14:textId="77777777" w:rsidR="00FB4168" w:rsidRDefault="00FB4168" w:rsidP="00B047E5">
      <w:pPr>
        <w:pStyle w:val="NoSpacing"/>
      </w:pPr>
    </w:p>
    <w:p w14:paraId="57E334ED" w14:textId="77777777" w:rsidR="00FB4168" w:rsidRDefault="00FB4168" w:rsidP="00B047E5">
      <w:pPr>
        <w:pStyle w:val="NoSpacing"/>
      </w:pPr>
    </w:p>
    <w:p w14:paraId="3B2B8431" w14:textId="77777777" w:rsidR="00FB4168" w:rsidRDefault="00FB4168" w:rsidP="00B047E5">
      <w:pPr>
        <w:pStyle w:val="NoSpacing"/>
      </w:pPr>
    </w:p>
    <w:p w14:paraId="7D04CAC4" w14:textId="75DDB109" w:rsidR="0037018D" w:rsidRPr="0037018D" w:rsidRDefault="0037018D" w:rsidP="00B047E5">
      <w:pPr>
        <w:pStyle w:val="NoSpacing"/>
      </w:pPr>
      <w:r>
        <w:t>(c) Write down an equation for x(t) and v</w:t>
      </w:r>
      <w:r>
        <w:rPr>
          <w:vertAlign w:val="subscript"/>
        </w:rPr>
        <w:t>x</w:t>
      </w:r>
      <w:r>
        <w:t>(t).</w:t>
      </w:r>
    </w:p>
    <w:p w14:paraId="7172F129" w14:textId="2F220448" w:rsidR="0037018D" w:rsidRDefault="0037018D" w:rsidP="00B047E5">
      <w:pPr>
        <w:pStyle w:val="NoSpacing"/>
      </w:pPr>
    </w:p>
    <w:p w14:paraId="470B1646" w14:textId="0F624649" w:rsidR="00FB4168" w:rsidRDefault="00FB4168" w:rsidP="00B047E5">
      <w:pPr>
        <w:pStyle w:val="NoSpacing"/>
      </w:pPr>
    </w:p>
    <w:p w14:paraId="482F239A" w14:textId="60D55A82" w:rsidR="00FB4168" w:rsidRDefault="00FB4168" w:rsidP="00B047E5">
      <w:pPr>
        <w:pStyle w:val="NoSpacing"/>
      </w:pPr>
    </w:p>
    <w:p w14:paraId="73FE1D9E" w14:textId="76C321EB" w:rsidR="00FB4168" w:rsidRDefault="00FB4168" w:rsidP="00B047E5">
      <w:pPr>
        <w:pStyle w:val="NoSpacing"/>
      </w:pPr>
    </w:p>
    <w:p w14:paraId="36F92763" w14:textId="77777777" w:rsidR="00FB4168" w:rsidRDefault="00FB4168" w:rsidP="00B047E5">
      <w:pPr>
        <w:pStyle w:val="NoSpacing"/>
      </w:pPr>
    </w:p>
    <w:p w14:paraId="65F72564" w14:textId="77777777" w:rsidR="00FB4168" w:rsidRDefault="00FB4168" w:rsidP="00B047E5">
      <w:pPr>
        <w:pStyle w:val="NoSpacing"/>
      </w:pPr>
    </w:p>
    <w:p w14:paraId="1825CD49" w14:textId="77777777" w:rsidR="005B1B89" w:rsidRDefault="005B1B89" w:rsidP="00B047E5">
      <w:pPr>
        <w:pStyle w:val="NoSpacing"/>
      </w:pPr>
    </w:p>
    <w:p w14:paraId="0610B834" w14:textId="0C8AAE25" w:rsidR="0037018D" w:rsidRDefault="0037018D" w:rsidP="00B047E5">
      <w:pPr>
        <w:pStyle w:val="NoSpacing"/>
      </w:pPr>
      <w:r>
        <w:t>(d) Write down an equation for y(t) and v</w:t>
      </w:r>
      <w:r>
        <w:rPr>
          <w:vertAlign w:val="subscript"/>
        </w:rPr>
        <w:t>y</w:t>
      </w:r>
      <w:r>
        <w:t xml:space="preserve">(t).  </w:t>
      </w:r>
    </w:p>
    <w:p w14:paraId="7AFB3D64" w14:textId="55FFF8FB" w:rsidR="005B1B89" w:rsidRPr="008816C4" w:rsidRDefault="005B1B89" w:rsidP="00B047E5">
      <w:pPr>
        <w:pStyle w:val="NoSpacing"/>
        <w:rPr>
          <w:color w:val="0070C0"/>
        </w:rPr>
      </w:pPr>
    </w:p>
    <w:p w14:paraId="57A4FD2B" w14:textId="55626D3B" w:rsidR="0037018D" w:rsidRDefault="0037018D" w:rsidP="00B047E5">
      <w:pPr>
        <w:pStyle w:val="NoSpacing"/>
      </w:pPr>
    </w:p>
    <w:p w14:paraId="3C054C99" w14:textId="32584D18" w:rsidR="00FB4168" w:rsidRDefault="00FB4168" w:rsidP="00B047E5">
      <w:pPr>
        <w:pStyle w:val="NoSpacing"/>
      </w:pPr>
    </w:p>
    <w:p w14:paraId="00925E73" w14:textId="0A3E1542" w:rsidR="00FB4168" w:rsidRDefault="00FB4168" w:rsidP="00B047E5">
      <w:pPr>
        <w:pStyle w:val="NoSpacing"/>
      </w:pPr>
    </w:p>
    <w:p w14:paraId="3502F196" w14:textId="1E7A7711" w:rsidR="0037018D" w:rsidRDefault="0037018D" w:rsidP="00B047E5">
      <w:pPr>
        <w:pStyle w:val="NoSpacing"/>
      </w:pPr>
      <w:r>
        <w:lastRenderedPageBreak/>
        <w:t>(e) To what maximum height do the keys rise?</w:t>
      </w:r>
    </w:p>
    <w:p w14:paraId="03AD0EBF" w14:textId="211B5888" w:rsidR="005B1B89" w:rsidRPr="008816C4" w:rsidRDefault="005B1B89" w:rsidP="00B047E5">
      <w:pPr>
        <w:pStyle w:val="NoSpacing"/>
        <w:rPr>
          <w:color w:val="0070C0"/>
        </w:rPr>
      </w:pPr>
    </w:p>
    <w:p w14:paraId="31201427" w14:textId="57FFA640" w:rsidR="005B1B89" w:rsidRPr="008816C4" w:rsidRDefault="005B1B89" w:rsidP="00B047E5">
      <w:pPr>
        <w:pStyle w:val="NoSpacing"/>
        <w:rPr>
          <w:color w:val="0070C0"/>
        </w:rPr>
      </w:pPr>
    </w:p>
    <w:p w14:paraId="61911BA1" w14:textId="0F68D3EA" w:rsidR="0037018D" w:rsidRDefault="0037018D" w:rsidP="00B047E5">
      <w:pPr>
        <w:pStyle w:val="NoSpacing"/>
      </w:pPr>
    </w:p>
    <w:p w14:paraId="43966E68" w14:textId="1B960832" w:rsidR="00FB4168" w:rsidRDefault="00FB4168" w:rsidP="00B047E5">
      <w:pPr>
        <w:pStyle w:val="NoSpacing"/>
      </w:pPr>
    </w:p>
    <w:p w14:paraId="65C538BC" w14:textId="5A1E6494" w:rsidR="00FB4168" w:rsidRDefault="00FB4168" w:rsidP="00B047E5">
      <w:pPr>
        <w:pStyle w:val="NoSpacing"/>
      </w:pPr>
    </w:p>
    <w:p w14:paraId="5B056B43" w14:textId="77777777" w:rsidR="00FB4168" w:rsidRDefault="00FB4168" w:rsidP="00B047E5">
      <w:pPr>
        <w:pStyle w:val="NoSpacing"/>
      </w:pPr>
    </w:p>
    <w:p w14:paraId="5E879EF8" w14:textId="13EA6CEF" w:rsidR="00FB4168" w:rsidRDefault="00FB4168" w:rsidP="00B047E5">
      <w:pPr>
        <w:pStyle w:val="NoSpacing"/>
      </w:pPr>
    </w:p>
    <w:p w14:paraId="2361C253" w14:textId="2D58D0FF" w:rsidR="00FB4168" w:rsidRDefault="00FB4168" w:rsidP="00B047E5">
      <w:pPr>
        <w:pStyle w:val="NoSpacing"/>
      </w:pPr>
    </w:p>
    <w:p w14:paraId="4356856D" w14:textId="77777777" w:rsidR="00FB4168" w:rsidRDefault="00FB4168" w:rsidP="00B047E5">
      <w:pPr>
        <w:pStyle w:val="NoSpacing"/>
      </w:pPr>
    </w:p>
    <w:p w14:paraId="646D8D60" w14:textId="77777777" w:rsidR="00FB4168" w:rsidRDefault="00FB4168" w:rsidP="00B047E5">
      <w:pPr>
        <w:pStyle w:val="NoSpacing"/>
      </w:pPr>
    </w:p>
    <w:p w14:paraId="554ACFA5" w14:textId="213B48F8" w:rsidR="0037018D" w:rsidRDefault="0037018D" w:rsidP="00B047E5">
      <w:pPr>
        <w:pStyle w:val="NoSpacing"/>
      </w:pPr>
      <w:r>
        <w:t>(f) When do they hit the ground?</w:t>
      </w:r>
    </w:p>
    <w:p w14:paraId="76D180B0" w14:textId="59D59A94" w:rsidR="00FB4168" w:rsidRDefault="00FB4168" w:rsidP="00B047E5">
      <w:pPr>
        <w:pStyle w:val="NoSpacing"/>
      </w:pPr>
    </w:p>
    <w:p w14:paraId="7297FF85" w14:textId="79F0DFF3" w:rsidR="00FB4168" w:rsidRDefault="00FB4168" w:rsidP="00B047E5">
      <w:pPr>
        <w:pStyle w:val="NoSpacing"/>
      </w:pPr>
    </w:p>
    <w:p w14:paraId="28CC5BB9" w14:textId="42E79828" w:rsidR="00FB4168" w:rsidRDefault="00FB4168" w:rsidP="00B047E5">
      <w:pPr>
        <w:pStyle w:val="NoSpacing"/>
      </w:pPr>
    </w:p>
    <w:p w14:paraId="49C5091A" w14:textId="26FB0ABB" w:rsidR="00FB4168" w:rsidRDefault="00FB4168" w:rsidP="00B047E5">
      <w:pPr>
        <w:pStyle w:val="NoSpacing"/>
      </w:pPr>
    </w:p>
    <w:p w14:paraId="07D76B13" w14:textId="77777777" w:rsidR="00FB4168" w:rsidRDefault="00FB4168" w:rsidP="00B047E5">
      <w:pPr>
        <w:pStyle w:val="NoSpacing"/>
      </w:pPr>
    </w:p>
    <w:p w14:paraId="4D00BCE1" w14:textId="305AF182" w:rsidR="00FB4168" w:rsidRDefault="00FB4168" w:rsidP="00B047E5">
      <w:pPr>
        <w:pStyle w:val="NoSpacing"/>
      </w:pPr>
    </w:p>
    <w:p w14:paraId="2BEFE60A" w14:textId="77777777" w:rsidR="00FB4168" w:rsidRDefault="00FB4168" w:rsidP="00B047E5">
      <w:pPr>
        <w:pStyle w:val="NoSpacing"/>
      </w:pPr>
    </w:p>
    <w:p w14:paraId="4BCEA403" w14:textId="5176D384" w:rsidR="00FB4168" w:rsidRDefault="00FB4168" w:rsidP="00B047E5">
      <w:pPr>
        <w:pStyle w:val="NoSpacing"/>
      </w:pPr>
    </w:p>
    <w:p w14:paraId="569D5348" w14:textId="77777777" w:rsidR="00FB4168" w:rsidRDefault="00FB4168" w:rsidP="00B047E5">
      <w:pPr>
        <w:pStyle w:val="NoSpacing"/>
      </w:pPr>
    </w:p>
    <w:p w14:paraId="45084923" w14:textId="77777777" w:rsidR="00FB4168" w:rsidRDefault="00FB4168" w:rsidP="00B047E5">
      <w:pPr>
        <w:pStyle w:val="NoSpacing"/>
      </w:pPr>
    </w:p>
    <w:p w14:paraId="4A7A41D0" w14:textId="5E42D593" w:rsidR="0037018D" w:rsidRDefault="0037018D" w:rsidP="00B047E5">
      <w:pPr>
        <w:pStyle w:val="NoSpacing"/>
      </w:pPr>
      <w:r>
        <w:t xml:space="preserve">(g) </w:t>
      </w:r>
      <w:r w:rsidR="00BC05D1">
        <w:t>And at what x-position?</w:t>
      </w:r>
    </w:p>
    <w:p w14:paraId="51FB69B9" w14:textId="6C90D34F" w:rsidR="00D57911" w:rsidRDefault="00D57911" w:rsidP="00B047E5">
      <w:pPr>
        <w:pStyle w:val="NoSpacing"/>
      </w:pPr>
    </w:p>
    <w:p w14:paraId="0B077BF5" w14:textId="392B1C07" w:rsidR="00FB4168" w:rsidRDefault="00FB4168" w:rsidP="00B047E5">
      <w:pPr>
        <w:pStyle w:val="NoSpacing"/>
      </w:pPr>
    </w:p>
    <w:p w14:paraId="45DF10F5" w14:textId="199A6DBC" w:rsidR="00FB4168" w:rsidRDefault="00FB4168" w:rsidP="00B047E5">
      <w:pPr>
        <w:pStyle w:val="NoSpacing"/>
      </w:pPr>
    </w:p>
    <w:p w14:paraId="547079E5" w14:textId="7A0133A9" w:rsidR="00FB4168" w:rsidRDefault="00FB4168" w:rsidP="00B047E5">
      <w:pPr>
        <w:pStyle w:val="NoSpacing"/>
      </w:pPr>
    </w:p>
    <w:p w14:paraId="1B27C2B3" w14:textId="5F64FA82" w:rsidR="00FB4168" w:rsidRDefault="00FB4168" w:rsidP="00B047E5">
      <w:pPr>
        <w:pStyle w:val="NoSpacing"/>
      </w:pPr>
    </w:p>
    <w:p w14:paraId="3FEB30E2" w14:textId="3CBF17E8" w:rsidR="00FB4168" w:rsidRDefault="00FB4168" w:rsidP="00B047E5">
      <w:pPr>
        <w:pStyle w:val="NoSpacing"/>
      </w:pPr>
    </w:p>
    <w:p w14:paraId="0A04F5E7" w14:textId="7B5A517E" w:rsidR="00FB4168" w:rsidRDefault="00FB4168" w:rsidP="00B047E5">
      <w:pPr>
        <w:pStyle w:val="NoSpacing"/>
      </w:pPr>
    </w:p>
    <w:p w14:paraId="52F53FEA" w14:textId="77777777" w:rsidR="00FB4168" w:rsidRDefault="00FB4168" w:rsidP="00B047E5">
      <w:pPr>
        <w:pStyle w:val="NoSpacing"/>
      </w:pPr>
    </w:p>
    <w:p w14:paraId="511B0F6F" w14:textId="6CE0DCEE" w:rsidR="00D57911" w:rsidRDefault="00D57911" w:rsidP="00B047E5">
      <w:pPr>
        <w:pStyle w:val="NoSpacing"/>
      </w:pPr>
      <w:r>
        <w:t xml:space="preserve">(h) What would be the magnitude and direction of its velocity when it hits the ground?  (Hint: it’s NOT zero </w:t>
      </w:r>
      <w:r>
        <w:sym w:font="Wingdings" w:char="F04A"/>
      </w:r>
      <w:r>
        <w:t>)</w:t>
      </w:r>
    </w:p>
    <w:p w14:paraId="098889B4" w14:textId="56177FF4" w:rsidR="00D57911" w:rsidRDefault="00D57911" w:rsidP="00B047E5">
      <w:pPr>
        <w:pStyle w:val="NoSpacing"/>
      </w:pPr>
    </w:p>
    <w:p w14:paraId="186D822F" w14:textId="694988AD" w:rsidR="00D57911" w:rsidRDefault="00D57911" w:rsidP="00B047E5">
      <w:pPr>
        <w:pStyle w:val="NoSpacing"/>
      </w:pPr>
    </w:p>
    <w:p w14:paraId="450D4C22" w14:textId="2A2E94C9" w:rsidR="00FB4168" w:rsidRDefault="00FB4168" w:rsidP="00B047E5">
      <w:pPr>
        <w:pStyle w:val="NoSpacing"/>
      </w:pPr>
    </w:p>
    <w:p w14:paraId="580EB417" w14:textId="471FC4BA" w:rsidR="00FB4168" w:rsidRDefault="00FB4168" w:rsidP="00B047E5">
      <w:pPr>
        <w:pStyle w:val="NoSpacing"/>
      </w:pPr>
    </w:p>
    <w:p w14:paraId="28CADC67" w14:textId="0976242D" w:rsidR="00FB4168" w:rsidRDefault="00FB4168" w:rsidP="00B047E5">
      <w:pPr>
        <w:pStyle w:val="NoSpacing"/>
      </w:pPr>
    </w:p>
    <w:p w14:paraId="14569423" w14:textId="587DC89F" w:rsidR="00FB4168" w:rsidRDefault="00FB4168" w:rsidP="00B047E5">
      <w:pPr>
        <w:pStyle w:val="NoSpacing"/>
      </w:pPr>
    </w:p>
    <w:p w14:paraId="6C8667A8" w14:textId="7B438772" w:rsidR="00FB4168" w:rsidRDefault="00FB4168" w:rsidP="00B047E5">
      <w:pPr>
        <w:pStyle w:val="NoSpacing"/>
      </w:pPr>
    </w:p>
    <w:p w14:paraId="68B02483" w14:textId="4875986C" w:rsidR="00FB4168" w:rsidRDefault="00FB4168" w:rsidP="00B047E5">
      <w:pPr>
        <w:pStyle w:val="NoSpacing"/>
      </w:pPr>
    </w:p>
    <w:p w14:paraId="6265311D" w14:textId="5F1A031E" w:rsidR="00FB4168" w:rsidRDefault="00FB4168" w:rsidP="00B047E5">
      <w:pPr>
        <w:pStyle w:val="NoSpacing"/>
      </w:pPr>
    </w:p>
    <w:p w14:paraId="03F69116" w14:textId="25289DC9" w:rsidR="00FB4168" w:rsidRDefault="00FB4168" w:rsidP="00B047E5">
      <w:pPr>
        <w:pStyle w:val="NoSpacing"/>
      </w:pPr>
    </w:p>
    <w:p w14:paraId="2239E29E" w14:textId="21B77C86" w:rsidR="00FB4168" w:rsidRDefault="00FB4168" w:rsidP="00B047E5">
      <w:pPr>
        <w:pStyle w:val="NoSpacing"/>
      </w:pPr>
    </w:p>
    <w:p w14:paraId="1730F234" w14:textId="4BC88058" w:rsidR="00FB4168" w:rsidRDefault="00FB4168" w:rsidP="00B047E5">
      <w:pPr>
        <w:pStyle w:val="NoSpacing"/>
      </w:pPr>
    </w:p>
    <w:p w14:paraId="65F0866F" w14:textId="576241B1" w:rsidR="00FB4168" w:rsidRDefault="00FB4168" w:rsidP="00B047E5">
      <w:pPr>
        <w:pStyle w:val="NoSpacing"/>
      </w:pPr>
    </w:p>
    <w:p w14:paraId="6F7EF652" w14:textId="74BC8B84" w:rsidR="00FB4168" w:rsidRDefault="00FB4168" w:rsidP="00B047E5">
      <w:pPr>
        <w:pStyle w:val="NoSpacing"/>
      </w:pPr>
    </w:p>
    <w:p w14:paraId="00413E2B" w14:textId="61FAAACC" w:rsidR="00FB4168" w:rsidRDefault="00FB4168" w:rsidP="00B047E5">
      <w:pPr>
        <w:pStyle w:val="NoSpacing"/>
      </w:pPr>
    </w:p>
    <w:p w14:paraId="276C30A1" w14:textId="1319AB19" w:rsidR="000E7799" w:rsidRPr="000E7799" w:rsidRDefault="00BC05D1" w:rsidP="000E7799">
      <w:pPr>
        <w:pStyle w:val="NoSpacing"/>
      </w:pPr>
      <w:r w:rsidRPr="00BC05D1">
        <w:rPr>
          <w:b/>
        </w:rPr>
        <w:lastRenderedPageBreak/>
        <w:t xml:space="preserve">Problem 2.  </w:t>
      </w:r>
      <w:r w:rsidR="000E7799">
        <w:rPr>
          <w:b/>
        </w:rPr>
        <w:t xml:space="preserve"> </w:t>
      </w:r>
      <w:r w:rsidR="000E7799" w:rsidRPr="000E7799">
        <w:t>Your friend</w:t>
      </w:r>
      <w:r w:rsidR="000E7799">
        <w:t xml:space="preserve">, Amelie, is locked in the </w:t>
      </w:r>
      <w:r w:rsidR="000E7799" w:rsidRPr="000E7799">
        <w:t>Bastille</w:t>
      </w:r>
      <w:r w:rsidR="00686EE8">
        <w:t xml:space="preserve"> for protesting Louis XVI</w:t>
      </w:r>
      <w:r w:rsidR="000E7799" w:rsidRPr="000E7799">
        <w:t>.  Fortunately for h</w:t>
      </w:r>
      <w:r w:rsidR="000E7799">
        <w:t>er, you have the keys.  But you can’t get closer than 20m from the tower because of a barricade.  And she’s 20m up in the tower.  At what angle and speed must you throw the keys in order for them to land in her cell</w:t>
      </w:r>
      <w:r w:rsidR="00751E8D">
        <w:t xml:space="preserve"> with a horizontal velocity</w:t>
      </w:r>
      <w:r w:rsidR="000E7799">
        <w:t>,</w:t>
      </w:r>
      <w:r w:rsidR="00751E8D">
        <w:t xml:space="preserve"> i.e.</w:t>
      </w:r>
      <w:r w:rsidR="000E7799">
        <w:t xml:space="preserve"> </w:t>
      </w:r>
      <w:r w:rsidR="00751E8D">
        <w:t xml:space="preserve">at </w:t>
      </w:r>
      <w:r w:rsidR="000E7799">
        <w:t>the top of their trajectory?</w:t>
      </w:r>
    </w:p>
    <w:p w14:paraId="15C4242F" w14:textId="77777777" w:rsidR="000E7799" w:rsidRPr="000E7799" w:rsidRDefault="000E7799" w:rsidP="000E7799">
      <w:pPr>
        <w:pStyle w:val="NoSpacing"/>
        <w:rPr>
          <w:b/>
        </w:rPr>
      </w:pPr>
    </w:p>
    <w:p w14:paraId="20ACE8E1" w14:textId="443B4A77" w:rsidR="000E7799" w:rsidRPr="000E7799" w:rsidRDefault="00FB4168" w:rsidP="000E7799">
      <w:pPr>
        <w:pStyle w:val="NoSpacing"/>
        <w:rPr>
          <w:b/>
        </w:rPr>
      </w:pPr>
      <w:r w:rsidRPr="000E7799">
        <w:rPr>
          <w:b/>
        </w:rPr>
        <w:object w:dxaOrig="3384" w:dyaOrig="2880" w14:anchorId="47A1DB70">
          <v:shape id="_x0000_i1038" type="#_x0000_t75" style="width:2in;height:115.1pt" o:ole="">
            <v:imagedata r:id="rId6" o:title="" croptop="5188f" cropright="1394f"/>
          </v:shape>
          <o:OLEObject Type="Embed" ProgID="PBrush" ShapeID="_x0000_i1038" DrawAspect="Content" ObjectID="_1579704273" r:id="rId7"/>
        </w:object>
      </w:r>
    </w:p>
    <w:p w14:paraId="22F30D3E" w14:textId="56A997DB" w:rsidR="00BC05D1" w:rsidRDefault="00BC05D1" w:rsidP="00B047E5">
      <w:pPr>
        <w:pStyle w:val="NoSpacing"/>
      </w:pPr>
    </w:p>
    <w:p w14:paraId="6CD1B822" w14:textId="547F3D2B" w:rsidR="00841D89" w:rsidRPr="00841D89" w:rsidRDefault="00841D89" w:rsidP="00B047E5">
      <w:pPr>
        <w:pStyle w:val="NoSpacing"/>
      </w:pPr>
      <w:r>
        <w:t>(a) Write down an equation for x(t) and v</w:t>
      </w:r>
      <w:r>
        <w:rPr>
          <w:vertAlign w:val="subscript"/>
        </w:rPr>
        <w:t>x</w:t>
      </w:r>
      <w:r>
        <w:t xml:space="preserve">(t).  </w:t>
      </w:r>
      <w:r w:rsidR="007D4EC7">
        <w:t xml:space="preserve">You don’t know the initial velocity in the x-direction.  So you’ll just leave it as a symbol.  </w:t>
      </w:r>
      <w:r>
        <w:t xml:space="preserve"> </w:t>
      </w:r>
    </w:p>
    <w:p w14:paraId="297F1AAF" w14:textId="31A4872E" w:rsidR="00841D89" w:rsidRDefault="00841D89" w:rsidP="00B047E5">
      <w:pPr>
        <w:pStyle w:val="NoSpacing"/>
      </w:pPr>
    </w:p>
    <w:p w14:paraId="0FE2C249" w14:textId="09442471" w:rsidR="00FB4168" w:rsidRDefault="00FB4168" w:rsidP="00B047E5">
      <w:pPr>
        <w:pStyle w:val="NoSpacing"/>
      </w:pPr>
    </w:p>
    <w:p w14:paraId="1636C630" w14:textId="4E5DEFAF" w:rsidR="00FB4168" w:rsidRDefault="00FB4168" w:rsidP="00B047E5">
      <w:pPr>
        <w:pStyle w:val="NoSpacing"/>
      </w:pPr>
    </w:p>
    <w:p w14:paraId="04C0FB06" w14:textId="7A6ABE9D" w:rsidR="00FB4168" w:rsidRDefault="00FB4168" w:rsidP="00B047E5">
      <w:pPr>
        <w:pStyle w:val="NoSpacing"/>
      </w:pPr>
    </w:p>
    <w:p w14:paraId="6C1F7808" w14:textId="0E4CB36F" w:rsidR="00FB4168" w:rsidRDefault="00FB4168" w:rsidP="00B047E5">
      <w:pPr>
        <w:pStyle w:val="NoSpacing"/>
      </w:pPr>
    </w:p>
    <w:p w14:paraId="2F8C6BC9" w14:textId="77777777" w:rsidR="00FB4168" w:rsidRDefault="00FB4168" w:rsidP="00B047E5">
      <w:pPr>
        <w:pStyle w:val="NoSpacing"/>
      </w:pPr>
    </w:p>
    <w:p w14:paraId="60B40BD9" w14:textId="77777777" w:rsidR="00841D89" w:rsidRDefault="00841D89" w:rsidP="00B047E5">
      <w:pPr>
        <w:pStyle w:val="NoSpacing"/>
      </w:pPr>
    </w:p>
    <w:p w14:paraId="08AC34B1" w14:textId="4668BEDE" w:rsidR="00841D89" w:rsidRPr="00841D89" w:rsidRDefault="00841D89" w:rsidP="00B047E5">
      <w:pPr>
        <w:pStyle w:val="NoSpacing"/>
      </w:pPr>
      <w:r>
        <w:t>(b) Write down an equation for y(t) and v</w:t>
      </w:r>
      <w:r>
        <w:rPr>
          <w:vertAlign w:val="subscript"/>
        </w:rPr>
        <w:t>y</w:t>
      </w:r>
      <w:r>
        <w:t xml:space="preserve">(t).  </w:t>
      </w:r>
      <w:r w:rsidR="007D4EC7">
        <w:t>You don’t know v</w:t>
      </w:r>
      <w:r w:rsidR="007D4EC7">
        <w:rPr>
          <w:vertAlign w:val="subscript"/>
        </w:rPr>
        <w:t>0y</w:t>
      </w:r>
      <w:r w:rsidR="007D4EC7">
        <w:t xml:space="preserve"> either, so just leave it as a symbol.  </w:t>
      </w:r>
      <w:r>
        <w:t xml:space="preserve">  </w:t>
      </w:r>
    </w:p>
    <w:p w14:paraId="4C1216D1" w14:textId="390FDC48" w:rsidR="00BC05D1" w:rsidRDefault="00BC05D1" w:rsidP="00B047E5">
      <w:pPr>
        <w:pStyle w:val="NoSpacing"/>
      </w:pPr>
    </w:p>
    <w:p w14:paraId="30827CF7" w14:textId="1900DC29" w:rsidR="00FB4168" w:rsidRDefault="00FB4168" w:rsidP="00B047E5">
      <w:pPr>
        <w:pStyle w:val="NoSpacing"/>
      </w:pPr>
    </w:p>
    <w:p w14:paraId="510ACEDC" w14:textId="26AEB014" w:rsidR="00FB4168" w:rsidRDefault="00FB4168" w:rsidP="00B047E5">
      <w:pPr>
        <w:pStyle w:val="NoSpacing"/>
      </w:pPr>
    </w:p>
    <w:p w14:paraId="16A5C729" w14:textId="70D625D7" w:rsidR="00FB4168" w:rsidRDefault="00FB4168" w:rsidP="00B047E5">
      <w:pPr>
        <w:pStyle w:val="NoSpacing"/>
      </w:pPr>
    </w:p>
    <w:p w14:paraId="6276A0EA" w14:textId="7C081BED" w:rsidR="00FB4168" w:rsidRDefault="00FB4168" w:rsidP="00B047E5">
      <w:pPr>
        <w:pStyle w:val="NoSpacing"/>
      </w:pPr>
    </w:p>
    <w:p w14:paraId="5E245B04" w14:textId="33C4957A" w:rsidR="00FB4168" w:rsidRDefault="00FB4168" w:rsidP="00B047E5">
      <w:pPr>
        <w:pStyle w:val="NoSpacing"/>
      </w:pPr>
    </w:p>
    <w:p w14:paraId="17A727D0" w14:textId="77777777" w:rsidR="00FB4168" w:rsidRDefault="00FB4168" w:rsidP="00B047E5">
      <w:pPr>
        <w:pStyle w:val="NoSpacing"/>
      </w:pPr>
    </w:p>
    <w:p w14:paraId="2FE346CC" w14:textId="1B8DD9F0" w:rsidR="002978C3" w:rsidRPr="002978C3" w:rsidRDefault="00841D89" w:rsidP="00B047E5">
      <w:pPr>
        <w:pStyle w:val="NoSpacing"/>
      </w:pPr>
      <w:r>
        <w:t>(c) Now take these four equations and plug in what, if anything, you know about the final values: x, y, v</w:t>
      </w:r>
      <w:r>
        <w:rPr>
          <w:vertAlign w:val="subscript"/>
        </w:rPr>
        <w:t>x</w:t>
      </w:r>
      <w:r>
        <w:t>, v</w:t>
      </w:r>
      <w:r>
        <w:rPr>
          <w:vertAlign w:val="subscript"/>
        </w:rPr>
        <w:t>y</w:t>
      </w:r>
      <w:r w:rsidR="002978C3">
        <w:t>, and solve them for t, v</w:t>
      </w:r>
      <w:r w:rsidR="002978C3">
        <w:rPr>
          <w:vertAlign w:val="subscript"/>
        </w:rPr>
        <w:t>0x</w:t>
      </w:r>
      <w:r w:rsidR="002978C3">
        <w:t>, and v</w:t>
      </w:r>
      <w:r w:rsidR="002978C3">
        <w:rPr>
          <w:vertAlign w:val="subscript"/>
        </w:rPr>
        <w:t>0y</w:t>
      </w:r>
      <w:r w:rsidR="002978C3">
        <w:t xml:space="preserve">.  </w:t>
      </w:r>
    </w:p>
    <w:p w14:paraId="020D313C" w14:textId="5C894BC2" w:rsidR="002978C3" w:rsidRDefault="002978C3" w:rsidP="002978C3">
      <w:pPr>
        <w:pStyle w:val="NoSpacing"/>
      </w:pPr>
    </w:p>
    <w:p w14:paraId="5F7E7398" w14:textId="02AF1CC6" w:rsidR="002978C3" w:rsidRDefault="002978C3" w:rsidP="002978C3">
      <w:pPr>
        <w:pStyle w:val="NoSpacing"/>
      </w:pPr>
    </w:p>
    <w:p w14:paraId="12EF92FA" w14:textId="0BE63966" w:rsidR="00FB4168" w:rsidRDefault="00FB4168" w:rsidP="002978C3">
      <w:pPr>
        <w:pStyle w:val="NoSpacing"/>
      </w:pPr>
    </w:p>
    <w:p w14:paraId="1A34A77E" w14:textId="710A5168" w:rsidR="00FB4168" w:rsidRDefault="00FB4168" w:rsidP="002978C3">
      <w:pPr>
        <w:pStyle w:val="NoSpacing"/>
      </w:pPr>
    </w:p>
    <w:p w14:paraId="33E1EB4F" w14:textId="7D0CF828" w:rsidR="00FB4168" w:rsidRDefault="00FB4168" w:rsidP="002978C3">
      <w:pPr>
        <w:pStyle w:val="NoSpacing"/>
      </w:pPr>
    </w:p>
    <w:p w14:paraId="75991B27" w14:textId="0DB3947E" w:rsidR="00FB4168" w:rsidRDefault="00FB4168" w:rsidP="002978C3">
      <w:pPr>
        <w:pStyle w:val="NoSpacing"/>
      </w:pPr>
    </w:p>
    <w:p w14:paraId="3D5459D9" w14:textId="59EA4CBA" w:rsidR="00FB4168" w:rsidRDefault="00FB4168" w:rsidP="002978C3">
      <w:pPr>
        <w:pStyle w:val="NoSpacing"/>
      </w:pPr>
    </w:p>
    <w:p w14:paraId="0C8E6E24" w14:textId="4F240423" w:rsidR="00FB4168" w:rsidRDefault="00FB4168" w:rsidP="002978C3">
      <w:pPr>
        <w:pStyle w:val="NoSpacing"/>
      </w:pPr>
    </w:p>
    <w:p w14:paraId="33BFA13C" w14:textId="77777777" w:rsidR="00FB4168" w:rsidRDefault="00FB4168" w:rsidP="002978C3">
      <w:pPr>
        <w:pStyle w:val="NoSpacing"/>
      </w:pPr>
    </w:p>
    <w:p w14:paraId="0BE62F41" w14:textId="77777777" w:rsidR="00FB4168" w:rsidRDefault="00FB4168" w:rsidP="002978C3">
      <w:pPr>
        <w:pStyle w:val="NoSpacing"/>
      </w:pPr>
    </w:p>
    <w:p w14:paraId="625ED11E" w14:textId="62C802D9" w:rsidR="00841D89" w:rsidRDefault="002978C3" w:rsidP="00B047E5">
      <w:pPr>
        <w:pStyle w:val="NoSpacing"/>
      </w:pPr>
      <w:r>
        <w:t xml:space="preserve">(d) Give the magnitude and direction of the necessary velocity then.  </w:t>
      </w:r>
    </w:p>
    <w:p w14:paraId="07AB75FE" w14:textId="18AF7B7A" w:rsidR="00841D89" w:rsidRDefault="00841D89" w:rsidP="00B047E5">
      <w:pPr>
        <w:pStyle w:val="NoSpacing"/>
      </w:pPr>
    </w:p>
    <w:p w14:paraId="1F20A6E7" w14:textId="42AFAC82" w:rsidR="00FB4168" w:rsidRDefault="00FB4168" w:rsidP="00B047E5">
      <w:pPr>
        <w:pStyle w:val="NoSpacing"/>
      </w:pPr>
    </w:p>
    <w:p w14:paraId="6879C0BB" w14:textId="21E3A70B" w:rsidR="00FB4168" w:rsidRDefault="00FB4168" w:rsidP="00B047E5">
      <w:pPr>
        <w:pStyle w:val="NoSpacing"/>
      </w:pPr>
    </w:p>
    <w:p w14:paraId="59E0CC0D" w14:textId="5075A377" w:rsidR="00E02668" w:rsidRDefault="002A2D5F" w:rsidP="00E02668">
      <w:pPr>
        <w:pStyle w:val="NoSpacing"/>
      </w:pPr>
      <w:r>
        <w:rPr>
          <w:b/>
        </w:rPr>
        <w:lastRenderedPageBreak/>
        <w:t xml:space="preserve">Problem </w:t>
      </w:r>
      <w:r w:rsidR="00686EE8">
        <w:rPr>
          <w:b/>
        </w:rPr>
        <w:t>3</w:t>
      </w:r>
      <w:r>
        <w:rPr>
          <w:b/>
        </w:rPr>
        <w:t xml:space="preserve">.  </w:t>
      </w:r>
      <w:r w:rsidR="00E02668">
        <w:t>What’s the terminal velocity of a penny?  Consider that m</w:t>
      </w:r>
      <w:r w:rsidR="00E02668">
        <w:rPr>
          <w:vertAlign w:val="subscript"/>
        </w:rPr>
        <w:t>penny</w:t>
      </w:r>
      <w:r w:rsidR="00E02668">
        <w:t xml:space="preserve"> = 0.003kg, its radius is about 1cm, and its coefficient of aerodynamicity is 0.5, say.  The density of air is 1.2kg/m</w:t>
      </w:r>
      <w:r w:rsidR="00E02668">
        <w:rPr>
          <w:vertAlign w:val="superscript"/>
        </w:rPr>
        <w:t>3</w:t>
      </w:r>
      <w:r w:rsidR="00E02668">
        <w:t xml:space="preserve">.   </w:t>
      </w:r>
    </w:p>
    <w:p w14:paraId="78669656" w14:textId="77777777" w:rsidR="00E02668" w:rsidRPr="002A2D5F" w:rsidRDefault="00E02668" w:rsidP="00E02668">
      <w:pPr>
        <w:pStyle w:val="NoSpacing"/>
      </w:pPr>
    </w:p>
    <w:p w14:paraId="3E7E1AD6" w14:textId="59995190" w:rsidR="002277A3" w:rsidRDefault="002277A3" w:rsidP="002A2D5F">
      <w:pPr>
        <w:pStyle w:val="NoSpacing"/>
      </w:pPr>
    </w:p>
    <w:p w14:paraId="69DAE830" w14:textId="0E0A6257" w:rsidR="00FB4168" w:rsidRDefault="00FB4168" w:rsidP="002A2D5F">
      <w:pPr>
        <w:pStyle w:val="NoSpacing"/>
      </w:pPr>
    </w:p>
    <w:p w14:paraId="3F6B6278" w14:textId="4E2C2D8F" w:rsidR="00FB4168" w:rsidRDefault="00FB4168" w:rsidP="002A2D5F">
      <w:pPr>
        <w:pStyle w:val="NoSpacing"/>
      </w:pPr>
    </w:p>
    <w:p w14:paraId="0FDCB399" w14:textId="20E2B699" w:rsidR="00FB4168" w:rsidRDefault="00FB4168" w:rsidP="002A2D5F">
      <w:pPr>
        <w:pStyle w:val="NoSpacing"/>
      </w:pPr>
    </w:p>
    <w:p w14:paraId="3483C008" w14:textId="77777777" w:rsidR="00FB4168" w:rsidRDefault="00FB4168" w:rsidP="002A2D5F">
      <w:pPr>
        <w:pStyle w:val="NoSpacing"/>
      </w:pPr>
    </w:p>
    <w:p w14:paraId="224AB0ED" w14:textId="77777777" w:rsidR="00FB4168" w:rsidRDefault="00FB4168" w:rsidP="002A2D5F">
      <w:pPr>
        <w:pStyle w:val="NoSpacing"/>
      </w:pPr>
    </w:p>
    <w:p w14:paraId="3711DD37" w14:textId="1A88154A" w:rsidR="002277A3" w:rsidRDefault="002277A3" w:rsidP="002A2D5F">
      <w:pPr>
        <w:pStyle w:val="NoSpacing"/>
      </w:pPr>
      <w:r w:rsidRPr="001B6D17">
        <w:rPr>
          <w:b/>
        </w:rPr>
        <w:t xml:space="preserve">Problem </w:t>
      </w:r>
      <w:r w:rsidR="00686EE8">
        <w:rPr>
          <w:b/>
        </w:rPr>
        <w:t>4</w:t>
      </w:r>
      <w:r w:rsidRPr="001B6D17">
        <w:rPr>
          <w:b/>
        </w:rPr>
        <w:t>.</w:t>
      </w:r>
      <w:r>
        <w:t xml:space="preserve">  You were talking on your cell phone again. </w:t>
      </w:r>
      <w:r w:rsidR="007A72B3">
        <w:t xml:space="preserve"> </w:t>
      </w:r>
      <w:r>
        <w:t xml:space="preserve">Not paying attention, you found yourself headed towards a draw bridge at v = 20m/s.  You slam on the brakes (bad move because now your tires are going to skid, meaning that kinetic friction, not static friction, is going to slow you down).  Suppose </w:t>
      </w:r>
      <w:r>
        <w:rPr>
          <w:rFonts w:ascii="Calibri" w:hAnsi="Calibri" w:cs="Calibri"/>
        </w:rPr>
        <w:t>μ</w:t>
      </w:r>
      <w:r>
        <w:rPr>
          <w:vertAlign w:val="subscript"/>
        </w:rPr>
        <w:t>s</w:t>
      </w:r>
      <w:r>
        <w:t xml:space="preserve"> = 0.85, and </w:t>
      </w:r>
      <w:r>
        <w:rPr>
          <w:rFonts w:ascii="Calibri" w:hAnsi="Calibri" w:cs="Calibri"/>
        </w:rPr>
        <w:t>μ</w:t>
      </w:r>
      <w:r>
        <w:rPr>
          <w:vertAlign w:val="subscript"/>
        </w:rPr>
        <w:t>k</w:t>
      </w:r>
      <w:r>
        <w:t xml:space="preserve"> = 0.67 (</w:t>
      </w:r>
      <w:r w:rsidR="002D1630">
        <w:t xml:space="preserve">Google).  </w:t>
      </w:r>
      <w:r w:rsidR="00BF28D5">
        <w:t xml:space="preserve">We want to figure out if you’ll go off the bridge or not?  </w:t>
      </w:r>
    </w:p>
    <w:p w14:paraId="71A58548" w14:textId="77777777" w:rsidR="00FB4168" w:rsidRPr="002277A3" w:rsidRDefault="00FB4168" w:rsidP="002A2D5F">
      <w:pPr>
        <w:pStyle w:val="NoSpacing"/>
      </w:pPr>
    </w:p>
    <w:p w14:paraId="3E9BA077" w14:textId="2578EE5A" w:rsidR="002277A3" w:rsidRDefault="00FB4168" w:rsidP="002A2D5F">
      <w:pPr>
        <w:pStyle w:val="NoSpacing"/>
      </w:pPr>
      <w:r>
        <w:object w:dxaOrig="5088" w:dyaOrig="3324" w14:anchorId="2391E565">
          <v:shape id="_x0000_i1148" type="#_x0000_t75" style="width:201.8pt;height:97.65pt" o:ole="">
            <v:imagedata r:id="rId8" o:title="" croptop="16561f" cropright="-464f"/>
          </v:shape>
          <o:OLEObject Type="Embed" ProgID="PBrush" ShapeID="_x0000_i1148" DrawAspect="Content" ObjectID="_1579704274" r:id="rId9"/>
        </w:object>
      </w:r>
    </w:p>
    <w:p w14:paraId="21C7E248" w14:textId="77777777" w:rsidR="00FB4168" w:rsidRDefault="00FB4168" w:rsidP="002A2D5F">
      <w:pPr>
        <w:pStyle w:val="NoSpacing"/>
      </w:pPr>
    </w:p>
    <w:p w14:paraId="055EEF39" w14:textId="6EC43E41" w:rsidR="00BF28D5" w:rsidRDefault="002277A3" w:rsidP="002A2D5F">
      <w:pPr>
        <w:pStyle w:val="NoSpacing"/>
      </w:pPr>
      <w:r>
        <w:t xml:space="preserve">(a) </w:t>
      </w:r>
      <w:r w:rsidR="00BF28D5">
        <w:t>What is your acceleration up the bridge?</w:t>
      </w:r>
    </w:p>
    <w:p w14:paraId="35F67C2A" w14:textId="37C355E4" w:rsidR="002A2D5F" w:rsidRDefault="002A2D5F" w:rsidP="00B047E5">
      <w:pPr>
        <w:pStyle w:val="NoSpacing"/>
      </w:pPr>
    </w:p>
    <w:p w14:paraId="5D7ECB0B" w14:textId="3E0D696A" w:rsidR="002277A3" w:rsidRDefault="002277A3" w:rsidP="00B047E5">
      <w:pPr>
        <w:pStyle w:val="NoSpacing"/>
      </w:pPr>
    </w:p>
    <w:p w14:paraId="24BFC90A" w14:textId="2B5CC0B2" w:rsidR="002D1630" w:rsidRDefault="002D1630" w:rsidP="00B047E5">
      <w:pPr>
        <w:pStyle w:val="NoSpacing"/>
      </w:pPr>
    </w:p>
    <w:p w14:paraId="205949E1" w14:textId="77777777" w:rsidR="00FB4168" w:rsidRDefault="00FB4168" w:rsidP="00B047E5">
      <w:pPr>
        <w:pStyle w:val="NoSpacing"/>
      </w:pPr>
    </w:p>
    <w:p w14:paraId="31FDA22D" w14:textId="644A7A98" w:rsidR="00AD048B" w:rsidRDefault="00AD048B" w:rsidP="00B047E5">
      <w:pPr>
        <w:pStyle w:val="NoSpacing"/>
      </w:pPr>
    </w:p>
    <w:p w14:paraId="27AD90C7" w14:textId="7D3D5269" w:rsidR="004E0CBA" w:rsidRDefault="004E0CBA" w:rsidP="00B047E5">
      <w:pPr>
        <w:pStyle w:val="NoSpacing"/>
        <w:rPr>
          <w:color w:val="0070C0"/>
        </w:rPr>
      </w:pPr>
    </w:p>
    <w:p w14:paraId="295D5973" w14:textId="743EA5B4" w:rsidR="00BF28D5" w:rsidRPr="00BF28D5" w:rsidRDefault="00BF28D5" w:rsidP="00B047E5">
      <w:pPr>
        <w:pStyle w:val="NoSpacing"/>
      </w:pPr>
      <w:r w:rsidRPr="00BF28D5">
        <w:t>(b)</w:t>
      </w:r>
      <w:r>
        <w:t xml:space="preserve">  Write down equations for v</w:t>
      </w:r>
      <w:r>
        <w:rPr>
          <w:vertAlign w:val="subscript"/>
        </w:rPr>
        <w:t>x</w:t>
      </w:r>
      <w:r>
        <w:t xml:space="preserve">(t) and x(t).  </w:t>
      </w:r>
    </w:p>
    <w:p w14:paraId="3731002B" w14:textId="3D6AD271" w:rsidR="004E0CBA" w:rsidRDefault="004E0CBA" w:rsidP="00B047E5">
      <w:pPr>
        <w:pStyle w:val="NoSpacing"/>
        <w:rPr>
          <w:color w:val="0070C0"/>
        </w:rPr>
      </w:pPr>
    </w:p>
    <w:p w14:paraId="4618033B" w14:textId="2240C188" w:rsidR="00FB4168" w:rsidRDefault="00FB4168" w:rsidP="00B047E5">
      <w:pPr>
        <w:pStyle w:val="NoSpacing"/>
        <w:rPr>
          <w:color w:val="0070C0"/>
        </w:rPr>
      </w:pPr>
    </w:p>
    <w:p w14:paraId="294D42BE" w14:textId="14063FAE" w:rsidR="00FB4168" w:rsidRDefault="00FB4168" w:rsidP="00B047E5">
      <w:pPr>
        <w:pStyle w:val="NoSpacing"/>
        <w:rPr>
          <w:color w:val="0070C0"/>
        </w:rPr>
      </w:pPr>
    </w:p>
    <w:p w14:paraId="1809403B" w14:textId="35F1E92E" w:rsidR="00FB4168" w:rsidRDefault="00FB4168" w:rsidP="00B047E5">
      <w:pPr>
        <w:pStyle w:val="NoSpacing"/>
        <w:rPr>
          <w:color w:val="0070C0"/>
        </w:rPr>
      </w:pPr>
    </w:p>
    <w:p w14:paraId="1C8B6A12" w14:textId="77777777" w:rsidR="00FB4168" w:rsidRDefault="00FB4168" w:rsidP="00B047E5">
      <w:pPr>
        <w:pStyle w:val="NoSpacing"/>
        <w:rPr>
          <w:color w:val="0070C0"/>
        </w:rPr>
      </w:pPr>
    </w:p>
    <w:p w14:paraId="3425BA81" w14:textId="61682ACB" w:rsidR="00BF28D5" w:rsidRPr="00BF28D5" w:rsidRDefault="00BF28D5" w:rsidP="00B047E5">
      <w:pPr>
        <w:pStyle w:val="NoSpacing"/>
      </w:pPr>
      <w:r w:rsidRPr="00BF28D5">
        <w:t>(c) Now determine when you’ll stop and how far up the bridge you’ll have gone.</w:t>
      </w:r>
    </w:p>
    <w:p w14:paraId="25D22029" w14:textId="2B70FEA5" w:rsidR="004E0CBA" w:rsidRDefault="004E0CBA" w:rsidP="00B047E5">
      <w:pPr>
        <w:pStyle w:val="NoSpacing"/>
        <w:rPr>
          <w:color w:val="0070C0"/>
        </w:rPr>
      </w:pPr>
      <w:r w:rsidRPr="00414B4C">
        <w:rPr>
          <w:color w:val="0070C0"/>
        </w:rPr>
        <w:t xml:space="preserve"> </w:t>
      </w:r>
    </w:p>
    <w:p w14:paraId="28E5CC12" w14:textId="12D296FF" w:rsidR="00FB4168" w:rsidRDefault="00FB4168" w:rsidP="00B047E5">
      <w:pPr>
        <w:pStyle w:val="NoSpacing"/>
        <w:rPr>
          <w:color w:val="0070C0"/>
        </w:rPr>
      </w:pPr>
    </w:p>
    <w:p w14:paraId="33F780EA" w14:textId="39196767" w:rsidR="00FB4168" w:rsidRDefault="00FB4168" w:rsidP="00B047E5">
      <w:pPr>
        <w:pStyle w:val="NoSpacing"/>
        <w:rPr>
          <w:color w:val="0070C0"/>
        </w:rPr>
      </w:pPr>
    </w:p>
    <w:p w14:paraId="1EA09E75" w14:textId="12EB9F49" w:rsidR="00FB4168" w:rsidRDefault="00FB4168" w:rsidP="00B047E5">
      <w:pPr>
        <w:pStyle w:val="NoSpacing"/>
        <w:rPr>
          <w:color w:val="0070C0"/>
        </w:rPr>
      </w:pPr>
    </w:p>
    <w:p w14:paraId="744A7082" w14:textId="77777777" w:rsidR="00FB4168" w:rsidRPr="00414B4C" w:rsidRDefault="00FB4168" w:rsidP="00B047E5">
      <w:pPr>
        <w:pStyle w:val="NoSpacing"/>
        <w:rPr>
          <w:color w:val="0070C0"/>
        </w:rPr>
      </w:pPr>
    </w:p>
    <w:p w14:paraId="7A724ADE" w14:textId="77777777" w:rsidR="00AD048B" w:rsidRDefault="00AD048B" w:rsidP="00B047E5">
      <w:pPr>
        <w:pStyle w:val="NoSpacing"/>
      </w:pPr>
    </w:p>
    <w:p w14:paraId="776B91CF" w14:textId="1A793648" w:rsidR="002D1630" w:rsidRDefault="002D1630" w:rsidP="00B047E5">
      <w:pPr>
        <w:pStyle w:val="NoSpacing"/>
      </w:pPr>
      <w:r>
        <w:t>(</w:t>
      </w:r>
      <w:r w:rsidR="00FB4168">
        <w:t>d</w:t>
      </w:r>
      <w:r>
        <w:t xml:space="preserve">) Suppose you put the parking break on immediately when you come to rest.  Does it prevent you from </w:t>
      </w:r>
      <w:r w:rsidR="001B6D17">
        <w:t>sliding back down</w:t>
      </w:r>
      <w:r>
        <w:t xml:space="preserve">?  </w:t>
      </w:r>
    </w:p>
    <w:p w14:paraId="6B1D32A8" w14:textId="1F8ADBCC" w:rsidR="004E0CBA" w:rsidRDefault="004E0CBA" w:rsidP="00B047E5">
      <w:pPr>
        <w:pStyle w:val="NoSpacing"/>
      </w:pPr>
    </w:p>
    <w:p w14:paraId="4D4B2C3D" w14:textId="2672392F" w:rsidR="004E0CBA" w:rsidRDefault="004E0CBA" w:rsidP="00B047E5">
      <w:pPr>
        <w:pStyle w:val="NoSpacing"/>
      </w:pPr>
    </w:p>
    <w:p w14:paraId="070885B0" w14:textId="6CFD5A98" w:rsidR="00FB4168" w:rsidRDefault="00FB4168" w:rsidP="00B047E5">
      <w:pPr>
        <w:pStyle w:val="NoSpacing"/>
      </w:pPr>
    </w:p>
    <w:p w14:paraId="11C56D89" w14:textId="356C72BD" w:rsidR="00C1128B" w:rsidRDefault="002A7223" w:rsidP="002A7223">
      <w:pPr>
        <w:pStyle w:val="NoSpacing"/>
        <w:rPr>
          <w:color w:val="000099"/>
        </w:rPr>
      </w:pPr>
      <w:r w:rsidRPr="00066D15">
        <w:rPr>
          <w:b/>
        </w:rPr>
        <w:lastRenderedPageBreak/>
        <w:t xml:space="preserve">Problem </w:t>
      </w:r>
      <w:r w:rsidR="00414B4C">
        <w:rPr>
          <w:b/>
        </w:rPr>
        <w:t>5</w:t>
      </w:r>
      <w:r>
        <w:rPr>
          <w:b/>
        </w:rPr>
        <w:t xml:space="preserve">. </w:t>
      </w:r>
      <w:r>
        <w:rPr>
          <w:color w:val="000099"/>
        </w:rPr>
        <w:t xml:space="preserve"> </w:t>
      </w:r>
      <w:r w:rsidRPr="00292237">
        <w:t xml:space="preserve">Spoiler Alert!  In ‘The Winter Soldier’, Steve Rogers tries to incapacitate </w:t>
      </w:r>
      <w:r w:rsidR="00292237">
        <w:t>Bucky Barnes</w:t>
      </w:r>
      <w:r w:rsidRPr="00292237">
        <w:t xml:space="preserve"> by throwing his shield at him.  But the Winter Soldier just catches it instead.  </w:t>
      </w:r>
      <w:r w:rsidR="00292237">
        <w:t xml:space="preserve">What!?  </w:t>
      </w:r>
      <w:r w:rsidR="00E55031">
        <w:t xml:space="preserve">Suppose </w:t>
      </w:r>
      <w:r w:rsidR="00A82D21">
        <w:t xml:space="preserve">Bucky </w:t>
      </w:r>
      <w:r w:rsidR="00E55031">
        <w:t xml:space="preserve">has a mass m = 100kg, the shield has a mass of </w:t>
      </w:r>
      <w:r w:rsidRPr="00292237">
        <w:t>10kg</w:t>
      </w:r>
      <w:r w:rsidR="00E55031">
        <w:t>,</w:t>
      </w:r>
      <w:r w:rsidRPr="00292237">
        <w:t xml:space="preserve"> </w:t>
      </w:r>
      <w:r w:rsidR="00E55031">
        <w:t xml:space="preserve">that it </w:t>
      </w:r>
      <w:r w:rsidRPr="00292237">
        <w:t xml:space="preserve">was thrown at 30m/s (about 67 mph), and that it was caught in the span </w:t>
      </w:r>
      <w:r w:rsidR="00292237">
        <w:t xml:space="preserve">of about a quarter second </w:t>
      </w:r>
      <w:r w:rsidR="00C1128B" w:rsidRPr="00292237">
        <w:t xml:space="preserve">(i.e. slowed from 30m/s to 0m/s in that span).  </w:t>
      </w:r>
    </w:p>
    <w:p w14:paraId="70ADA0CB" w14:textId="77777777" w:rsidR="00C1128B" w:rsidRDefault="00C1128B" w:rsidP="002A7223">
      <w:pPr>
        <w:pStyle w:val="NoSpacing"/>
        <w:rPr>
          <w:color w:val="000099"/>
        </w:rPr>
      </w:pPr>
    </w:p>
    <w:p w14:paraId="711E141C" w14:textId="4CEA7412" w:rsidR="00C1128B" w:rsidRPr="00292237" w:rsidRDefault="00C1128B" w:rsidP="002A7223">
      <w:pPr>
        <w:pStyle w:val="NoSpacing"/>
      </w:pPr>
      <w:r w:rsidRPr="00292237">
        <w:t>(a) What force must the Winter Soldier have exerted?</w:t>
      </w:r>
      <w:r w:rsidR="00292237">
        <w:t xml:space="preserve">  Convert to pounds too.</w:t>
      </w:r>
    </w:p>
    <w:p w14:paraId="52FC236A" w14:textId="2D1EEE83" w:rsidR="00292237" w:rsidRPr="00414B4C" w:rsidRDefault="00292237" w:rsidP="002A7223">
      <w:pPr>
        <w:pStyle w:val="NoSpacing"/>
        <w:rPr>
          <w:color w:val="0070C0"/>
        </w:rPr>
      </w:pPr>
    </w:p>
    <w:p w14:paraId="15BEAB5B" w14:textId="2907215F" w:rsidR="00292237" w:rsidRDefault="00292237" w:rsidP="002A7223">
      <w:pPr>
        <w:pStyle w:val="NoSpacing"/>
        <w:rPr>
          <w:color w:val="0070C0"/>
        </w:rPr>
      </w:pPr>
    </w:p>
    <w:p w14:paraId="1197F3F5" w14:textId="77777777" w:rsidR="00A82D21" w:rsidRPr="00414B4C" w:rsidRDefault="00A82D21" w:rsidP="002A7223">
      <w:pPr>
        <w:pStyle w:val="NoSpacing"/>
        <w:rPr>
          <w:color w:val="0070C0"/>
        </w:rPr>
      </w:pPr>
    </w:p>
    <w:p w14:paraId="04C8797B" w14:textId="6E800B0E" w:rsidR="00C1128B" w:rsidRDefault="00C1128B" w:rsidP="002A7223">
      <w:pPr>
        <w:pStyle w:val="NoSpacing"/>
        <w:rPr>
          <w:color w:val="000099"/>
        </w:rPr>
      </w:pPr>
    </w:p>
    <w:p w14:paraId="1D1F1497" w14:textId="43F90699" w:rsidR="00C1128B" w:rsidRPr="00292237" w:rsidRDefault="00C1128B" w:rsidP="002A7223">
      <w:pPr>
        <w:pStyle w:val="NoSpacing"/>
      </w:pPr>
      <w:r w:rsidRPr="00292237">
        <w:t xml:space="preserve">(b) </w:t>
      </w:r>
      <w:r w:rsidR="00A82D21">
        <w:t>Bucky</w:t>
      </w:r>
      <w:r w:rsidRPr="00292237">
        <w:t xml:space="preserve"> didn’t even slide backwards when he caught it.  </w:t>
      </w:r>
      <w:r w:rsidR="00292237">
        <w:t xml:space="preserve">What again!?  </w:t>
      </w:r>
      <w:r w:rsidRPr="00292237">
        <w:t xml:space="preserve">What minimum coefficient of friction must there have been between his shoes and the concrete for this to have happened.  </w:t>
      </w:r>
    </w:p>
    <w:p w14:paraId="67426795" w14:textId="0D76CB8F" w:rsidR="00E55031" w:rsidRDefault="00E55031" w:rsidP="002A7223">
      <w:pPr>
        <w:pStyle w:val="NoSpacing"/>
        <w:rPr>
          <w:color w:val="000099"/>
        </w:rPr>
      </w:pPr>
    </w:p>
    <w:p w14:paraId="216BE05A" w14:textId="77777777" w:rsidR="00A82D21" w:rsidRDefault="00A82D21" w:rsidP="002A7223">
      <w:pPr>
        <w:pStyle w:val="NoSpacing"/>
        <w:rPr>
          <w:color w:val="000099"/>
        </w:rPr>
      </w:pPr>
    </w:p>
    <w:p w14:paraId="0DD0269C" w14:textId="13B0784F" w:rsidR="00E55031" w:rsidRDefault="00E55031" w:rsidP="002A7223">
      <w:pPr>
        <w:pStyle w:val="NoSpacing"/>
        <w:rPr>
          <w:color w:val="000099"/>
        </w:rPr>
      </w:pPr>
    </w:p>
    <w:p w14:paraId="74043115" w14:textId="01F20708" w:rsidR="00BC477A" w:rsidRDefault="00BC477A" w:rsidP="002A7223">
      <w:pPr>
        <w:pStyle w:val="NoSpacing"/>
        <w:rPr>
          <w:color w:val="000099"/>
        </w:rPr>
      </w:pPr>
    </w:p>
    <w:p w14:paraId="139DEB87" w14:textId="77777777" w:rsidR="00BC477A" w:rsidRDefault="00BC477A" w:rsidP="002A7223">
      <w:pPr>
        <w:pStyle w:val="NoSpacing"/>
        <w:rPr>
          <w:color w:val="000099"/>
        </w:rPr>
      </w:pPr>
    </w:p>
    <w:p w14:paraId="31AA76F9" w14:textId="287F3C97" w:rsidR="007D4EC7" w:rsidRPr="00FA0E82" w:rsidRDefault="007D4EC7" w:rsidP="007D4EC7">
      <w:pPr>
        <w:pStyle w:val="NoSpacing"/>
      </w:pPr>
      <w:r w:rsidRPr="00414B4C">
        <w:rPr>
          <w:b/>
        </w:rPr>
        <w:t xml:space="preserve">Problem </w:t>
      </w:r>
      <w:r w:rsidR="00257F50">
        <w:rPr>
          <w:b/>
        </w:rPr>
        <w:t>6</w:t>
      </w:r>
      <w:r w:rsidRPr="00414B4C">
        <w:rPr>
          <w:b/>
        </w:rPr>
        <w:t>.</w:t>
      </w:r>
      <w:r w:rsidRPr="00414B4C">
        <w:rPr>
          <w:b/>
          <w:color w:val="0070C0"/>
        </w:rPr>
        <w:t xml:space="preserve"> </w:t>
      </w:r>
      <w:r>
        <w:rPr>
          <w:b/>
          <w:color w:val="0070C0"/>
        </w:rPr>
        <w:t xml:space="preserve"> </w:t>
      </w:r>
      <w:r w:rsidR="00FA0E82">
        <w:t>Your summer job consists of moving crates back and forth, for no good reason, just like the job you’ll have when you graduate.  Crate A has mass m</w:t>
      </w:r>
      <w:r w:rsidR="00FA0E82">
        <w:rPr>
          <w:vertAlign w:val="subscript"/>
        </w:rPr>
        <w:t>A</w:t>
      </w:r>
      <w:r w:rsidR="00FA0E82">
        <w:t xml:space="preserve"> = 10kg, and crate B has mass B = 20kg.  You apply a </w:t>
      </w:r>
      <w:r w:rsidR="00D37F7C">
        <w:t>300</w:t>
      </w:r>
      <w:r w:rsidR="00FA0E82">
        <w:t>N force force at an angle of 20</w:t>
      </w:r>
      <w:r w:rsidR="00FA0E82">
        <w:rPr>
          <w:rFonts w:ascii="Cambria Math" w:hAnsi="Cambria Math"/>
        </w:rPr>
        <w:t>°</w:t>
      </w:r>
      <w:r w:rsidR="00FA0E82">
        <w:t xml:space="preserve"> below the horizontal.  The coefficient of friction between the box and floor is </w:t>
      </w:r>
      <w:r w:rsidR="00FA0E82">
        <w:rPr>
          <w:rFonts w:ascii="Calibri" w:hAnsi="Calibri" w:cs="Calibri"/>
        </w:rPr>
        <w:t>μ</w:t>
      </w:r>
      <w:r w:rsidR="00FA0E82">
        <w:rPr>
          <w:vertAlign w:val="subscript"/>
        </w:rPr>
        <w:t>k</w:t>
      </w:r>
      <w:r w:rsidR="00FA0E82">
        <w:t xml:space="preserve"> = 0.5.  The spring connecting box A and B has a stiffness k = 200N/m. </w:t>
      </w:r>
    </w:p>
    <w:p w14:paraId="5142CB9E" w14:textId="77777777" w:rsidR="007D4EC7" w:rsidRDefault="007D4EC7" w:rsidP="007D4EC7">
      <w:pPr>
        <w:pStyle w:val="NoSpacing"/>
      </w:pPr>
    </w:p>
    <w:bookmarkStart w:id="0" w:name="_Hlk505524681"/>
    <w:p w14:paraId="0A8A5B85" w14:textId="25A13B7D" w:rsidR="007D4EC7" w:rsidRPr="00C5784F" w:rsidRDefault="00FA0E82" w:rsidP="007D4EC7">
      <w:pPr>
        <w:pStyle w:val="NoSpacing"/>
      </w:pPr>
      <w:r>
        <w:object w:dxaOrig="5160" w:dyaOrig="2832" w14:anchorId="42912715">
          <v:shape id="_x0000_i1066" type="#_x0000_t75" style="width:145.1pt;height:68.75pt" o:ole="">
            <v:imagedata r:id="rId10" o:title="" cropbottom="18883f" cropright="11421f"/>
          </v:shape>
          <o:OLEObject Type="Embed" ProgID="PBrush" ShapeID="_x0000_i1066" DrawAspect="Content" ObjectID="_1579704275" r:id="rId11"/>
        </w:object>
      </w:r>
      <w:bookmarkEnd w:id="0"/>
    </w:p>
    <w:p w14:paraId="78E5BF1A" w14:textId="5B5C19A9" w:rsidR="007D4EC7" w:rsidRDefault="007D4EC7" w:rsidP="007D4EC7">
      <w:pPr>
        <w:pStyle w:val="NoSpacing"/>
      </w:pPr>
    </w:p>
    <w:p w14:paraId="77515F9A" w14:textId="1427FD89" w:rsidR="00FA0E82" w:rsidRPr="00A50C11" w:rsidRDefault="00FA0E82" w:rsidP="007D4EC7">
      <w:pPr>
        <w:pStyle w:val="NoSpacing"/>
      </w:pPr>
      <w:r>
        <w:t xml:space="preserve">(a) </w:t>
      </w:r>
      <w:r w:rsidR="00FC271B">
        <w:t xml:space="preserve">Write down </w:t>
      </w:r>
      <w:r w:rsidR="00A50C11">
        <w:t>the x and y N2L for block 1.  You should solve for the normal force, and have an equation for a</w:t>
      </w:r>
      <w:r w:rsidR="00A50C11">
        <w:rPr>
          <w:vertAlign w:val="subscript"/>
        </w:rPr>
        <w:t>x</w:t>
      </w:r>
      <w:r w:rsidR="00A50C11">
        <w:t xml:space="preserve"> in terms of an unknown </w:t>
      </w:r>
      <w:r w:rsidR="00A50C11">
        <w:rPr>
          <w:rFonts w:ascii="Calibri" w:hAnsi="Calibri" w:cs="Calibri"/>
        </w:rPr>
        <w:t>Δ</w:t>
      </w:r>
      <w:r w:rsidR="00A50C11">
        <w:t>x (compression of the spring).</w:t>
      </w:r>
    </w:p>
    <w:p w14:paraId="1E38CBA4" w14:textId="54387C4D" w:rsidR="00FC271B" w:rsidRDefault="00FC271B" w:rsidP="007D4EC7">
      <w:pPr>
        <w:pStyle w:val="NoSpacing"/>
      </w:pPr>
    </w:p>
    <w:p w14:paraId="16057E5A" w14:textId="1B1152D2" w:rsidR="00DD7F54" w:rsidRDefault="00DD7F54" w:rsidP="007D4EC7">
      <w:pPr>
        <w:pStyle w:val="NoSpacing"/>
      </w:pPr>
    </w:p>
    <w:p w14:paraId="4C0629B9" w14:textId="5DA1BBFD" w:rsidR="00FC271B" w:rsidRDefault="00FC271B" w:rsidP="007D4EC7">
      <w:pPr>
        <w:pStyle w:val="NoSpacing"/>
      </w:pPr>
    </w:p>
    <w:p w14:paraId="20B5BCCB" w14:textId="437EFA97" w:rsidR="00BC477A" w:rsidRDefault="00BC477A" w:rsidP="007D4EC7">
      <w:pPr>
        <w:pStyle w:val="NoSpacing"/>
      </w:pPr>
    </w:p>
    <w:p w14:paraId="796058FB" w14:textId="77777777" w:rsidR="00A82D21" w:rsidRDefault="00A82D21" w:rsidP="007D4EC7">
      <w:pPr>
        <w:pStyle w:val="NoSpacing"/>
      </w:pPr>
    </w:p>
    <w:p w14:paraId="7F9112F8" w14:textId="77777777" w:rsidR="00BC477A" w:rsidRDefault="00BC477A" w:rsidP="007D4EC7">
      <w:pPr>
        <w:pStyle w:val="NoSpacing"/>
      </w:pPr>
    </w:p>
    <w:p w14:paraId="1F604454" w14:textId="3629911E" w:rsidR="00FC271B" w:rsidRDefault="00FC271B" w:rsidP="007D4EC7">
      <w:pPr>
        <w:pStyle w:val="NoSpacing"/>
      </w:pPr>
      <w:r>
        <w:t xml:space="preserve">(b) Write down the x and y N2L equations for crate B.  </w:t>
      </w:r>
      <w:r w:rsidR="00A50C11">
        <w:t xml:space="preserve">You should solve for the normal force, and have an expression for the acceleration in terms of the unknown </w:t>
      </w:r>
      <w:r w:rsidR="00A50C11">
        <w:rPr>
          <w:rFonts w:ascii="Calibri" w:hAnsi="Calibri" w:cs="Calibri"/>
        </w:rPr>
        <w:t>Δ</w:t>
      </w:r>
      <w:r w:rsidR="00A50C11">
        <w:t>x.</w:t>
      </w:r>
    </w:p>
    <w:p w14:paraId="3FB183D8" w14:textId="00428521" w:rsidR="00DD7F54" w:rsidRDefault="00DD7F54" w:rsidP="007D4EC7">
      <w:pPr>
        <w:pStyle w:val="NoSpacing"/>
      </w:pPr>
    </w:p>
    <w:p w14:paraId="12FA04DA" w14:textId="77777777" w:rsidR="00A82D21" w:rsidRDefault="00A82D21" w:rsidP="007D4EC7">
      <w:pPr>
        <w:pStyle w:val="NoSpacing"/>
      </w:pPr>
    </w:p>
    <w:p w14:paraId="1FCA18D7" w14:textId="2727C00E" w:rsidR="00BC477A" w:rsidRDefault="00BC477A" w:rsidP="007D4EC7">
      <w:pPr>
        <w:pStyle w:val="NoSpacing"/>
      </w:pPr>
    </w:p>
    <w:p w14:paraId="3AFFABA8" w14:textId="77777777" w:rsidR="00BC477A" w:rsidRDefault="00BC477A" w:rsidP="007D4EC7">
      <w:pPr>
        <w:pStyle w:val="NoSpacing"/>
      </w:pPr>
    </w:p>
    <w:p w14:paraId="3B9C3B98" w14:textId="02A2F8B1" w:rsidR="00D37F7C" w:rsidRDefault="00D37F7C" w:rsidP="00D37F7C">
      <w:pPr>
        <w:pStyle w:val="NoSpacing"/>
      </w:pPr>
    </w:p>
    <w:p w14:paraId="7BD6336C" w14:textId="203A66BD" w:rsidR="00DD7F54" w:rsidRDefault="00DD7F54" w:rsidP="007D4EC7">
      <w:pPr>
        <w:pStyle w:val="NoSpacing"/>
      </w:pPr>
    </w:p>
    <w:p w14:paraId="3D270CFF" w14:textId="42DC11CC" w:rsidR="00FC271B" w:rsidRDefault="00FC271B" w:rsidP="007D4EC7">
      <w:pPr>
        <w:pStyle w:val="NoSpacing"/>
      </w:pPr>
      <w:r>
        <w:t xml:space="preserve">(c) Solve the equations for the acceleration of the boxes, and the compression of the spring.  </w:t>
      </w:r>
    </w:p>
    <w:p w14:paraId="5A9F1978" w14:textId="24A0E830" w:rsidR="00D37F7C" w:rsidRDefault="00D37F7C" w:rsidP="007D4EC7">
      <w:pPr>
        <w:pStyle w:val="NoSpacing"/>
      </w:pPr>
    </w:p>
    <w:p w14:paraId="5D8DC18C" w14:textId="7D692C50" w:rsidR="00AB7ED7" w:rsidRDefault="00AB7ED7" w:rsidP="002A7223">
      <w:pPr>
        <w:pStyle w:val="NoSpacing"/>
      </w:pPr>
    </w:p>
    <w:p w14:paraId="46D5E290" w14:textId="16617E90" w:rsidR="00BC477A" w:rsidRDefault="00BC477A" w:rsidP="002A7223">
      <w:pPr>
        <w:pStyle w:val="NoSpacing"/>
      </w:pPr>
    </w:p>
    <w:p w14:paraId="52FCB4C1" w14:textId="4C5DC433" w:rsidR="007B2647" w:rsidRDefault="004C421B" w:rsidP="00B047E5">
      <w:pPr>
        <w:pStyle w:val="NoSpacing"/>
      </w:pPr>
      <w:r w:rsidRPr="004C421B">
        <w:rPr>
          <w:b/>
        </w:rPr>
        <w:lastRenderedPageBreak/>
        <w:t xml:space="preserve">Problem </w:t>
      </w:r>
      <w:r w:rsidR="00257F50">
        <w:rPr>
          <w:b/>
        </w:rPr>
        <w:t>7</w:t>
      </w:r>
      <w:r w:rsidRPr="004C421B">
        <w:rPr>
          <w:b/>
        </w:rPr>
        <w:t>.</w:t>
      </w:r>
      <w:r>
        <w:rPr>
          <w:b/>
        </w:rPr>
        <w:t xml:space="preserve"> </w:t>
      </w:r>
      <w:r>
        <w:t xml:space="preserve"> </w:t>
      </w:r>
      <w:r w:rsidR="00525194">
        <w:t>Suppose you’re helping your mideval friend raise</w:t>
      </w:r>
      <w:r w:rsidR="007B2647">
        <w:t xml:space="preserve"> a 1</w:t>
      </w:r>
      <w:r w:rsidR="00EE079F">
        <w:t>5</w:t>
      </w:r>
      <w:r w:rsidR="007B2647">
        <w:t xml:space="preserve">0kg </w:t>
      </w:r>
      <w:r w:rsidR="007D4EC7">
        <w:t>c</w:t>
      </w:r>
      <w:r w:rsidR="007B2647">
        <w:t>handelier</w:t>
      </w:r>
      <w:r w:rsidR="00525194">
        <w:t xml:space="preserve"> a</w:t>
      </w:r>
      <w:r w:rsidR="007B2647">
        <w:t xml:space="preserve">t a constant upwards velocity of 10cm/s. </w:t>
      </w:r>
      <w:r w:rsidR="00525194">
        <w:t xml:space="preserve"> </w:t>
      </w:r>
      <w:r w:rsidR="007B2647">
        <w:t>With what forces do you each pull?  Note – not all angles matter</w:t>
      </w:r>
      <w:r w:rsidR="00A50C11">
        <w:t>, and also note that the left pulley is draped over a small pulley-like attachment on the chandelier.</w:t>
      </w:r>
    </w:p>
    <w:p w14:paraId="74D30390" w14:textId="0BEC4438" w:rsidR="00525194" w:rsidRDefault="00A82D21" w:rsidP="00B047E5">
      <w:pPr>
        <w:pStyle w:val="NoSpacing"/>
      </w:pPr>
      <w:r>
        <w:object w:dxaOrig="7501" w:dyaOrig="5328" w14:anchorId="01DA3A46">
          <v:shape id="_x0000_i1073" type="#_x0000_t75" style="width:183.25pt;height:130.35pt" o:ole="">
            <v:imagedata r:id="rId12" o:title=""/>
          </v:shape>
          <o:OLEObject Type="Embed" ProgID="PBrush" ShapeID="_x0000_i1073" DrawAspect="Content" ObjectID="_1579704276" r:id="rId13"/>
        </w:object>
      </w:r>
    </w:p>
    <w:p w14:paraId="0201C53B" w14:textId="18F81458" w:rsidR="00A82D21" w:rsidRDefault="00A82D21" w:rsidP="00B047E5">
      <w:pPr>
        <w:pStyle w:val="NoSpacing"/>
      </w:pPr>
    </w:p>
    <w:p w14:paraId="00313863" w14:textId="77777777" w:rsidR="00A82D21" w:rsidRDefault="00A82D21" w:rsidP="00B047E5">
      <w:pPr>
        <w:pStyle w:val="NoSpacing"/>
      </w:pPr>
    </w:p>
    <w:p w14:paraId="1F83FF5D" w14:textId="25E84A89" w:rsidR="007B2647" w:rsidRDefault="007B2647" w:rsidP="00B047E5">
      <w:pPr>
        <w:pStyle w:val="NoSpacing"/>
      </w:pPr>
    </w:p>
    <w:p w14:paraId="399F22F8" w14:textId="7B9DCE0E" w:rsidR="007B2647" w:rsidRDefault="007B2647" w:rsidP="00B047E5">
      <w:pPr>
        <w:pStyle w:val="NoSpacing"/>
      </w:pPr>
    </w:p>
    <w:p w14:paraId="6FF6F641" w14:textId="77777777" w:rsidR="00A82D21" w:rsidRDefault="00A82D21" w:rsidP="00B047E5">
      <w:pPr>
        <w:pStyle w:val="NoSpacing"/>
      </w:pPr>
    </w:p>
    <w:p w14:paraId="61EFFB2F" w14:textId="2202FF06" w:rsidR="00414B4C" w:rsidRDefault="00414B4C" w:rsidP="00B047E5">
      <w:pPr>
        <w:pStyle w:val="NoSpacing"/>
      </w:pPr>
      <w:r w:rsidRPr="00414B4C">
        <w:rPr>
          <w:b/>
        </w:rPr>
        <w:t xml:space="preserve">Problem </w:t>
      </w:r>
      <w:r w:rsidR="00257F50">
        <w:rPr>
          <w:b/>
        </w:rPr>
        <w:t>8</w:t>
      </w:r>
      <w:r w:rsidRPr="00414B4C">
        <w:rPr>
          <w:b/>
        </w:rPr>
        <w:t>.</w:t>
      </w:r>
      <w:r>
        <w:t xml:space="preserve">  </w:t>
      </w:r>
      <w:r w:rsidR="003D6875">
        <w:t xml:space="preserve">You </w:t>
      </w:r>
      <w:r w:rsidR="00826BFC">
        <w:t xml:space="preserve">(m = </w:t>
      </w:r>
      <w:r w:rsidR="00EE079F">
        <w:t>50</w:t>
      </w:r>
      <w:r w:rsidR="00826BFC">
        <w:t xml:space="preserve">kg) </w:t>
      </w:r>
      <w:r w:rsidR="003D6875">
        <w:t>finally got your 1</w:t>
      </w:r>
      <w:r w:rsidR="00EE079F">
        <w:t>5</w:t>
      </w:r>
      <w:r w:rsidR="003D6875">
        <w:t>0kg chandelier installed (and replaced a pulley or two), but now y</w:t>
      </w:r>
      <w:r w:rsidR="007D4EC7">
        <w:t>ou</w:t>
      </w:r>
      <w:r w:rsidR="00A82D21">
        <w:t xml:space="preserve">’re </w:t>
      </w:r>
      <w:r w:rsidR="003D6875">
        <w:t>being attacked by</w:t>
      </w:r>
      <w:r w:rsidR="007D4EC7">
        <w:t xml:space="preserve"> scoundrels</w:t>
      </w:r>
      <w:r w:rsidR="003D6875">
        <w:t xml:space="preserve">.  So you cut the rope.  The chandelier falls on the bad guys, and pulls you up.  </w:t>
      </w:r>
      <w:r w:rsidR="00BF28D5">
        <w:t xml:space="preserve">We want to figure out how long it takes for you to get up to the window.  </w:t>
      </w:r>
    </w:p>
    <w:p w14:paraId="48E47D06" w14:textId="77777777" w:rsidR="00A82D21" w:rsidRDefault="00A82D21" w:rsidP="00B047E5">
      <w:pPr>
        <w:pStyle w:val="NoSpacing"/>
      </w:pPr>
    </w:p>
    <w:p w14:paraId="47B83B8A" w14:textId="77777777" w:rsidR="00A82D21" w:rsidRDefault="00A82D21" w:rsidP="00A82D21">
      <w:pPr>
        <w:pStyle w:val="NoSpacing"/>
      </w:pPr>
      <w:r>
        <w:t>(a) Calculate your upward acceleration.  Pay special attention to the rope attached to the chandelier.  And can you see that as our hero goes up, he will have twice the acceleration as the chandelier as it falls (because he’s attached to one rope, but the chandelier is attached to two)?</w:t>
      </w:r>
    </w:p>
    <w:p w14:paraId="2378F5A4" w14:textId="77777777" w:rsidR="00A82D21" w:rsidRDefault="00A82D21" w:rsidP="00B047E5">
      <w:pPr>
        <w:pStyle w:val="NoSpacing"/>
      </w:pPr>
    </w:p>
    <w:p w14:paraId="3CAC21CB" w14:textId="727464C0" w:rsidR="00414B4C" w:rsidRDefault="00A82D21" w:rsidP="00B047E5">
      <w:pPr>
        <w:pStyle w:val="NoSpacing"/>
      </w:pPr>
      <w:r>
        <w:object w:dxaOrig="6493" w:dyaOrig="5196" w14:anchorId="3A7F3630">
          <v:shape id="_x0000_i1153" type="#_x0000_t75" style="width:167.45pt;height:133.65pt" o:ole="">
            <v:imagedata r:id="rId14" o:title=""/>
          </v:shape>
          <o:OLEObject Type="Embed" ProgID="PBrush" ShapeID="_x0000_i1153" DrawAspect="Content" ObjectID="_1579704277" r:id="rId15"/>
        </w:object>
      </w:r>
    </w:p>
    <w:p w14:paraId="764A0139" w14:textId="77777777" w:rsidR="00A82D21" w:rsidRDefault="00A82D21" w:rsidP="00B047E5">
      <w:pPr>
        <w:pStyle w:val="NoSpacing"/>
      </w:pPr>
    </w:p>
    <w:p w14:paraId="4AB38C23" w14:textId="65140184" w:rsidR="00686EE8" w:rsidRDefault="00686EE8" w:rsidP="00B047E5">
      <w:pPr>
        <w:pStyle w:val="NoSpacing"/>
      </w:pPr>
    </w:p>
    <w:p w14:paraId="10BA54FE" w14:textId="58B41766" w:rsidR="003D6875" w:rsidRPr="00414B4C" w:rsidRDefault="003D6875" w:rsidP="00B047E5">
      <w:pPr>
        <w:pStyle w:val="NoSpacing"/>
        <w:rPr>
          <w:color w:val="0070C0"/>
        </w:rPr>
      </w:pPr>
    </w:p>
    <w:p w14:paraId="5C2DF250" w14:textId="77777777" w:rsidR="00A82D21" w:rsidRDefault="00A82D21" w:rsidP="00B047E5">
      <w:pPr>
        <w:pStyle w:val="NoSpacing"/>
        <w:rPr>
          <w:color w:val="0070C0"/>
        </w:rPr>
      </w:pPr>
    </w:p>
    <w:p w14:paraId="3D9D63DC" w14:textId="19DE2E2A" w:rsidR="00BF28D5" w:rsidRPr="007D4EC7" w:rsidRDefault="00BF28D5" w:rsidP="00B047E5">
      <w:pPr>
        <w:pStyle w:val="NoSpacing"/>
      </w:pPr>
      <w:r w:rsidRPr="00BF28D5">
        <w:t>(b) Write down the equation for your position</w:t>
      </w:r>
      <w:r w:rsidR="00A82D21">
        <w:t xml:space="preserve"> </w:t>
      </w:r>
      <w:r>
        <w:t>and get t.</w:t>
      </w:r>
    </w:p>
    <w:p w14:paraId="795583B2" w14:textId="0FF29952" w:rsidR="007A72B3" w:rsidRPr="00414B4C" w:rsidRDefault="007A72B3" w:rsidP="00B047E5">
      <w:pPr>
        <w:pStyle w:val="NoSpacing"/>
        <w:rPr>
          <w:color w:val="0070C0"/>
        </w:rPr>
      </w:pPr>
    </w:p>
    <w:p w14:paraId="4A873B30" w14:textId="009D38C3" w:rsidR="007A72B3" w:rsidRDefault="007A72B3" w:rsidP="00B047E5">
      <w:pPr>
        <w:pStyle w:val="NoSpacing"/>
        <w:rPr>
          <w:color w:val="0070C0"/>
        </w:rPr>
      </w:pPr>
    </w:p>
    <w:p w14:paraId="2A973256" w14:textId="5D71E4AA" w:rsidR="00A82D21" w:rsidRDefault="00A82D21" w:rsidP="00B047E5">
      <w:pPr>
        <w:pStyle w:val="NoSpacing"/>
        <w:rPr>
          <w:color w:val="0070C0"/>
        </w:rPr>
      </w:pPr>
    </w:p>
    <w:p w14:paraId="755E417B" w14:textId="77777777" w:rsidR="00A82D21" w:rsidRDefault="00A82D21" w:rsidP="00B047E5">
      <w:pPr>
        <w:pStyle w:val="NoSpacing"/>
        <w:rPr>
          <w:color w:val="0070C0"/>
        </w:rPr>
      </w:pPr>
    </w:p>
    <w:p w14:paraId="1F74C337" w14:textId="77777777" w:rsidR="00A82D21" w:rsidRPr="00414B4C" w:rsidRDefault="00A82D21" w:rsidP="00B047E5">
      <w:pPr>
        <w:pStyle w:val="NoSpacing"/>
        <w:rPr>
          <w:color w:val="0070C0"/>
        </w:rPr>
      </w:pPr>
    </w:p>
    <w:p w14:paraId="4D83C785" w14:textId="0B94C612" w:rsidR="007A72B3" w:rsidRPr="00414B4C" w:rsidRDefault="00414B4C" w:rsidP="00B047E5">
      <w:pPr>
        <w:pStyle w:val="NoSpacing"/>
      </w:pPr>
      <w:r w:rsidRPr="00414B4C">
        <w:t>(</w:t>
      </w:r>
      <w:r w:rsidR="00BF28D5">
        <w:t>c</w:t>
      </w:r>
      <w:r w:rsidRPr="00414B4C">
        <w:t>) What is the tension in the rope?</w:t>
      </w:r>
      <w:bookmarkStart w:id="1" w:name="_GoBack"/>
      <w:bookmarkEnd w:id="1"/>
    </w:p>
    <w:p w14:paraId="214DBCDA" w14:textId="3E52A846" w:rsidR="00414B4C" w:rsidRDefault="00414B4C" w:rsidP="00B047E5">
      <w:pPr>
        <w:pStyle w:val="NoSpacing"/>
        <w:rPr>
          <w:color w:val="0070C0"/>
        </w:rPr>
      </w:pPr>
    </w:p>
    <w:sectPr w:rsidR="00414B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6DA"/>
    <w:rsid w:val="00090B6D"/>
    <w:rsid w:val="000C0BA4"/>
    <w:rsid w:val="000D14D9"/>
    <w:rsid w:val="000E7799"/>
    <w:rsid w:val="001255F2"/>
    <w:rsid w:val="00153299"/>
    <w:rsid w:val="001B6D17"/>
    <w:rsid w:val="00207D2D"/>
    <w:rsid w:val="002277A3"/>
    <w:rsid w:val="00257F50"/>
    <w:rsid w:val="002656DA"/>
    <w:rsid w:val="00292237"/>
    <w:rsid w:val="002978C3"/>
    <w:rsid w:val="002A2D5F"/>
    <w:rsid w:val="002A7223"/>
    <w:rsid w:val="002D1630"/>
    <w:rsid w:val="002E3149"/>
    <w:rsid w:val="0037018D"/>
    <w:rsid w:val="00393DD0"/>
    <w:rsid w:val="003D6875"/>
    <w:rsid w:val="003E7CC4"/>
    <w:rsid w:val="003F6A99"/>
    <w:rsid w:val="003F7C48"/>
    <w:rsid w:val="00414B4C"/>
    <w:rsid w:val="004C421B"/>
    <w:rsid w:val="004E0CBA"/>
    <w:rsid w:val="00525194"/>
    <w:rsid w:val="005B1B89"/>
    <w:rsid w:val="005D0B81"/>
    <w:rsid w:val="0065410D"/>
    <w:rsid w:val="00686EE8"/>
    <w:rsid w:val="006C536C"/>
    <w:rsid w:val="00751E8D"/>
    <w:rsid w:val="007A72B3"/>
    <w:rsid w:val="007B2647"/>
    <w:rsid w:val="007D4DDD"/>
    <w:rsid w:val="007D4EC7"/>
    <w:rsid w:val="00826BFC"/>
    <w:rsid w:val="00841D89"/>
    <w:rsid w:val="008816C4"/>
    <w:rsid w:val="00893CAB"/>
    <w:rsid w:val="00896EF3"/>
    <w:rsid w:val="008E1712"/>
    <w:rsid w:val="008E465C"/>
    <w:rsid w:val="00945C20"/>
    <w:rsid w:val="00972858"/>
    <w:rsid w:val="009B768F"/>
    <w:rsid w:val="00A50C11"/>
    <w:rsid w:val="00A82D21"/>
    <w:rsid w:val="00AB7ED7"/>
    <w:rsid w:val="00AD048B"/>
    <w:rsid w:val="00AF1BA0"/>
    <w:rsid w:val="00B047E5"/>
    <w:rsid w:val="00BB4A6B"/>
    <w:rsid w:val="00BC05D1"/>
    <w:rsid w:val="00BC477A"/>
    <w:rsid w:val="00BF28D5"/>
    <w:rsid w:val="00C1128B"/>
    <w:rsid w:val="00C11728"/>
    <w:rsid w:val="00C5784F"/>
    <w:rsid w:val="00CB16E5"/>
    <w:rsid w:val="00CE7C33"/>
    <w:rsid w:val="00CF0F66"/>
    <w:rsid w:val="00D06C43"/>
    <w:rsid w:val="00D10037"/>
    <w:rsid w:val="00D37F7C"/>
    <w:rsid w:val="00D57911"/>
    <w:rsid w:val="00DD7F54"/>
    <w:rsid w:val="00DE16B9"/>
    <w:rsid w:val="00DE3793"/>
    <w:rsid w:val="00DE5E75"/>
    <w:rsid w:val="00E02668"/>
    <w:rsid w:val="00E55031"/>
    <w:rsid w:val="00EB11F7"/>
    <w:rsid w:val="00EE079F"/>
    <w:rsid w:val="00F0433B"/>
    <w:rsid w:val="00F5508D"/>
    <w:rsid w:val="00FA0E82"/>
    <w:rsid w:val="00FB4168"/>
    <w:rsid w:val="00FC2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18451"/>
  <w15:chartTrackingRefBased/>
  <w15:docId w15:val="{1D0FB156-CFAF-4138-B7F7-46A52F7A9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047E5"/>
    <w:pPr>
      <w:spacing w:after="0" w:line="240" w:lineRule="auto"/>
    </w:pPr>
  </w:style>
  <w:style w:type="character" w:customStyle="1" w:styleId="NoSpacingChar">
    <w:name w:val="No Spacing Char"/>
    <w:basedOn w:val="DefaultParagraphFont"/>
    <w:link w:val="NoSpacing"/>
    <w:uiPriority w:val="1"/>
    <w:rsid w:val="002A72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5.bin"/><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oleObject" Target="embeddings/oleObject4.bin"/><Relationship Id="rId5" Type="http://schemas.openxmlformats.org/officeDocument/2006/relationships/oleObject" Target="embeddings/oleObject1.bin"/><Relationship Id="rId15" Type="http://schemas.openxmlformats.org/officeDocument/2006/relationships/oleObject" Target="embeddings/oleObject6.bin"/><Relationship Id="rId10" Type="http://schemas.openxmlformats.org/officeDocument/2006/relationships/image" Target="media/image4.png"/><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640</TotalTime>
  <Pages>6</Pages>
  <Words>819</Words>
  <Characters>4672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19</cp:revision>
  <dcterms:created xsi:type="dcterms:W3CDTF">2018-02-05T18:42:00Z</dcterms:created>
  <dcterms:modified xsi:type="dcterms:W3CDTF">2018-02-10T01:56:00Z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